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0903E" w14:textId="396968BB" w:rsidR="00101AFF" w:rsidRPr="00B2431E" w:rsidRDefault="00101AFF" w:rsidP="00101AFF">
      <w:pPr>
        <w:spacing w:line="276" w:lineRule="auto"/>
        <w:jc w:val="center"/>
        <w:rPr>
          <w:b/>
          <w:color w:val="000000" w:themeColor="text1"/>
          <w:sz w:val="21"/>
          <w:szCs w:val="21"/>
        </w:rPr>
      </w:pPr>
      <w:r w:rsidRPr="00B2431E">
        <w:rPr>
          <w:b/>
          <w:color w:val="000000" w:themeColor="text1"/>
          <w:sz w:val="21"/>
          <w:szCs w:val="21"/>
        </w:rPr>
        <w:t>SCHEDA TRADUTTORI</w:t>
      </w:r>
      <w:r w:rsidR="00E20D3F" w:rsidRPr="00B2431E">
        <w:rPr>
          <w:b/>
          <w:color w:val="000000" w:themeColor="text1"/>
          <w:sz w:val="21"/>
          <w:szCs w:val="21"/>
        </w:rPr>
        <w:t xml:space="preserve"> E INTERPRETI</w:t>
      </w:r>
    </w:p>
    <w:p w14:paraId="68BB3319" w14:textId="77777777" w:rsidR="00E20D3F" w:rsidRPr="00B2431E" w:rsidRDefault="00E20D3F" w:rsidP="00852C4A">
      <w:pPr>
        <w:spacing w:line="276" w:lineRule="auto"/>
        <w:jc w:val="right"/>
        <w:rPr>
          <w:b/>
          <w:color w:val="000000" w:themeColor="text1"/>
          <w:sz w:val="21"/>
          <w:szCs w:val="21"/>
        </w:rPr>
      </w:pPr>
    </w:p>
    <w:p w14:paraId="56FDDA21" w14:textId="0D47BCDC" w:rsidR="00852C4A" w:rsidRPr="00B2431E" w:rsidRDefault="00852C4A" w:rsidP="00E20D3F">
      <w:pPr>
        <w:spacing w:line="276" w:lineRule="auto"/>
        <w:rPr>
          <w:color w:val="000000" w:themeColor="text1"/>
          <w:sz w:val="21"/>
          <w:szCs w:val="21"/>
        </w:rPr>
      </w:pPr>
      <w:r w:rsidRPr="00E43D29">
        <w:rPr>
          <w:b/>
          <w:color w:val="C00000"/>
          <w:sz w:val="21"/>
          <w:szCs w:val="21"/>
        </w:rPr>
        <w:t>DATA DI COMPILAZIONE</w:t>
      </w:r>
      <w:r w:rsidR="00E20D3F" w:rsidRPr="00E43D29">
        <w:rPr>
          <w:b/>
          <w:color w:val="C00000"/>
          <w:sz w:val="21"/>
          <w:szCs w:val="21"/>
        </w:rPr>
        <w:t xml:space="preserve"> </w:t>
      </w:r>
      <w:r w:rsidR="00E20D3F" w:rsidRPr="00B2431E">
        <w:rPr>
          <w:color w:val="000000" w:themeColor="text1"/>
          <w:sz w:val="21"/>
          <w:szCs w:val="21"/>
        </w:rPr>
        <w:t>(inserire la data di oggi)</w:t>
      </w:r>
      <w:r w:rsidR="00130CED" w:rsidRPr="00B2431E">
        <w:rPr>
          <w:color w:val="000000" w:themeColor="text1"/>
          <w:sz w:val="21"/>
          <w:szCs w:val="21"/>
        </w:rPr>
        <w:t>:</w:t>
      </w:r>
      <w:r w:rsidR="00A64BCB" w:rsidRPr="00B2431E">
        <w:rPr>
          <w:color w:val="000000" w:themeColor="text1"/>
          <w:sz w:val="21"/>
          <w:szCs w:val="21"/>
        </w:rPr>
        <w:t xml:space="preserve"> </w:t>
      </w:r>
      <w:r w:rsidRPr="00B2431E">
        <w:rPr>
          <w:color w:val="000000" w:themeColor="text1"/>
          <w:sz w:val="21"/>
          <w:szCs w:val="21"/>
        </w:rPr>
        <w:t xml:space="preserve"> </w:t>
      </w:r>
    </w:p>
    <w:p w14:paraId="63A6126E" w14:textId="77777777" w:rsidR="003D666C" w:rsidRPr="00B2431E" w:rsidRDefault="003D666C" w:rsidP="00852C4A">
      <w:pPr>
        <w:spacing w:line="276" w:lineRule="auto"/>
        <w:jc w:val="right"/>
        <w:rPr>
          <w:color w:val="000000" w:themeColor="text1"/>
          <w:sz w:val="21"/>
          <w:szCs w:val="21"/>
        </w:rPr>
      </w:pPr>
    </w:p>
    <w:tbl>
      <w:tblPr>
        <w:tblStyle w:val="Grigliatabella"/>
        <w:tblW w:w="8978" w:type="dxa"/>
        <w:tblLook w:val="04A0" w:firstRow="1" w:lastRow="0" w:firstColumn="1" w:lastColumn="0" w:noHBand="0" w:noVBand="1"/>
      </w:tblPr>
      <w:tblGrid>
        <w:gridCol w:w="2251"/>
        <w:gridCol w:w="6727"/>
      </w:tblGrid>
      <w:tr w:rsidR="00B2431E" w:rsidRPr="00B2431E" w14:paraId="35A562B5" w14:textId="77777777" w:rsidTr="00D00CFD">
        <w:trPr>
          <w:trHeight w:val="377"/>
        </w:trPr>
        <w:tc>
          <w:tcPr>
            <w:tcW w:w="0" w:type="auto"/>
          </w:tcPr>
          <w:p w14:paraId="5B699E7A" w14:textId="36836B13" w:rsidR="00CE0C35" w:rsidRPr="00B2431E" w:rsidRDefault="00CE0C35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NOME</w:t>
            </w:r>
          </w:p>
        </w:tc>
        <w:tc>
          <w:tcPr>
            <w:tcW w:w="6727" w:type="dxa"/>
          </w:tcPr>
          <w:p w14:paraId="7DF185C2" w14:textId="681E6BF0" w:rsidR="00CE0C35" w:rsidRPr="00911E7B" w:rsidRDefault="00CE0C35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CE0C35" w:rsidRPr="00B2431E" w14:paraId="07A137F2" w14:textId="77777777" w:rsidTr="00D00CFD">
        <w:trPr>
          <w:trHeight w:val="377"/>
        </w:trPr>
        <w:tc>
          <w:tcPr>
            <w:tcW w:w="0" w:type="auto"/>
          </w:tcPr>
          <w:p w14:paraId="732A5DF9" w14:textId="0B5D57CF" w:rsidR="00CE0C35" w:rsidRPr="00B2431E" w:rsidRDefault="00CE0C35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COGNOME</w:t>
            </w:r>
          </w:p>
        </w:tc>
        <w:tc>
          <w:tcPr>
            <w:tcW w:w="6727" w:type="dxa"/>
          </w:tcPr>
          <w:p w14:paraId="3B64085A" w14:textId="77777777" w:rsidR="00CE0C35" w:rsidRPr="00911E7B" w:rsidRDefault="00CE0C35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CE0C35" w:rsidRPr="00B2431E" w14:paraId="3E867612" w14:textId="77777777" w:rsidTr="00D00CFD">
        <w:trPr>
          <w:trHeight w:val="377"/>
        </w:trPr>
        <w:tc>
          <w:tcPr>
            <w:tcW w:w="0" w:type="auto"/>
          </w:tcPr>
          <w:p w14:paraId="49DDEA6F" w14:textId="00FDCB23" w:rsidR="00CE0C35" w:rsidRPr="00B2431E" w:rsidRDefault="00CE0C35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DATA DI NASCITA</w:t>
            </w:r>
          </w:p>
        </w:tc>
        <w:tc>
          <w:tcPr>
            <w:tcW w:w="6727" w:type="dxa"/>
          </w:tcPr>
          <w:p w14:paraId="61777312" w14:textId="77777777" w:rsidR="00CE0C35" w:rsidRPr="00B2431E" w:rsidRDefault="00CE0C35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CE0C35" w:rsidRPr="00B2431E" w14:paraId="41568A77" w14:textId="77777777" w:rsidTr="00D00CFD">
        <w:trPr>
          <w:trHeight w:val="377"/>
        </w:trPr>
        <w:tc>
          <w:tcPr>
            <w:tcW w:w="0" w:type="auto"/>
          </w:tcPr>
          <w:p w14:paraId="629BA8D2" w14:textId="7444BDDA" w:rsidR="00CE0C35" w:rsidRPr="00B2431E" w:rsidRDefault="00DF6B29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CITTADINANZA</w:t>
            </w:r>
          </w:p>
        </w:tc>
        <w:tc>
          <w:tcPr>
            <w:tcW w:w="6727" w:type="dxa"/>
          </w:tcPr>
          <w:p w14:paraId="08A87328" w14:textId="77777777" w:rsidR="00CE0C35" w:rsidRPr="00B2431E" w:rsidRDefault="00CE0C35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B2431E" w:rsidRPr="00B2431E" w14:paraId="1A5EDF26" w14:textId="77777777" w:rsidTr="00D00CFD">
        <w:trPr>
          <w:trHeight w:val="377"/>
        </w:trPr>
        <w:tc>
          <w:tcPr>
            <w:tcW w:w="0" w:type="auto"/>
          </w:tcPr>
          <w:p w14:paraId="24C87DB7" w14:textId="0E33DCA1" w:rsidR="00CE0C35" w:rsidRPr="00B2431E" w:rsidRDefault="00DF6B29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MADRELINGUA</w:t>
            </w:r>
          </w:p>
        </w:tc>
        <w:tc>
          <w:tcPr>
            <w:tcW w:w="6727" w:type="dxa"/>
          </w:tcPr>
          <w:p w14:paraId="3A8BA5A8" w14:textId="77777777" w:rsidR="00CE0C35" w:rsidRPr="00911E7B" w:rsidRDefault="00CE0C35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B2431E" w:rsidRPr="00B2431E" w14:paraId="0C1BE80C" w14:textId="77777777" w:rsidTr="00D00CFD">
        <w:trPr>
          <w:trHeight w:val="72"/>
        </w:trPr>
        <w:tc>
          <w:tcPr>
            <w:tcW w:w="0" w:type="auto"/>
            <w:vMerge w:val="restart"/>
          </w:tcPr>
          <w:p w14:paraId="1F75D1F7" w14:textId="77777777" w:rsidR="00DF6B29" w:rsidRPr="00B2431E" w:rsidRDefault="00DF6B29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COMBINAZIONI LINGUISTICHE</w:t>
            </w:r>
          </w:p>
          <w:p w14:paraId="44A3625C" w14:textId="7A9ACB4A" w:rsidR="00DF6B29" w:rsidRPr="00B2431E" w:rsidRDefault="00DF6B29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7" w:type="dxa"/>
          </w:tcPr>
          <w:p w14:paraId="4B014E0B" w14:textId="6C2631A7" w:rsidR="00DF6B29" w:rsidRPr="00911E7B" w:rsidRDefault="00DF6B29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2431E" w:rsidRPr="00B2431E" w14:paraId="2DBE6EDD" w14:textId="77777777" w:rsidTr="00D00CFD">
        <w:trPr>
          <w:trHeight w:val="71"/>
        </w:trPr>
        <w:tc>
          <w:tcPr>
            <w:tcW w:w="0" w:type="auto"/>
            <w:vMerge/>
          </w:tcPr>
          <w:p w14:paraId="3E4F544B" w14:textId="77777777" w:rsidR="00DF6B29" w:rsidRPr="00B2431E" w:rsidRDefault="00DF6B29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7" w:type="dxa"/>
          </w:tcPr>
          <w:p w14:paraId="04618F2D" w14:textId="104BC483" w:rsidR="00DF6B29" w:rsidRPr="00911E7B" w:rsidRDefault="00DF6B29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B2431E" w:rsidRPr="00B2431E" w14:paraId="318506F8" w14:textId="77777777" w:rsidTr="00D00CFD">
        <w:trPr>
          <w:trHeight w:val="71"/>
        </w:trPr>
        <w:tc>
          <w:tcPr>
            <w:tcW w:w="0" w:type="auto"/>
            <w:vMerge/>
          </w:tcPr>
          <w:p w14:paraId="7DAFF2FE" w14:textId="77777777" w:rsidR="00DF6B29" w:rsidRPr="00B2431E" w:rsidRDefault="00DF6B29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7" w:type="dxa"/>
          </w:tcPr>
          <w:p w14:paraId="6209EAE4" w14:textId="45BE9E58" w:rsidR="00DF6B29" w:rsidRPr="00911E7B" w:rsidRDefault="00DF6B29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B2431E" w:rsidRPr="00B2431E" w14:paraId="4B1E35C0" w14:textId="77777777" w:rsidTr="00D00CFD">
        <w:trPr>
          <w:trHeight w:val="71"/>
        </w:trPr>
        <w:tc>
          <w:tcPr>
            <w:tcW w:w="0" w:type="auto"/>
            <w:vMerge/>
          </w:tcPr>
          <w:p w14:paraId="57691F46" w14:textId="77777777" w:rsidR="00DF6B29" w:rsidRPr="00B2431E" w:rsidRDefault="00DF6B29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7" w:type="dxa"/>
          </w:tcPr>
          <w:p w14:paraId="76E1AFB2" w14:textId="3CCD7E1F" w:rsidR="00DF6B29" w:rsidRPr="00911E7B" w:rsidRDefault="00DF6B29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450AB756" w14:textId="77777777" w:rsidR="00CE0C35" w:rsidRPr="00B2431E" w:rsidRDefault="00CE0C35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67402F3F" w14:textId="77777777" w:rsidR="00151D0F" w:rsidRPr="00B2431E" w:rsidRDefault="00151D0F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0FDD193E" w14:textId="21448240" w:rsidR="00D56489" w:rsidRPr="00B2431E" w:rsidRDefault="00031E03" w:rsidP="00A64B20">
      <w:pPr>
        <w:spacing w:line="276" w:lineRule="auto"/>
        <w:rPr>
          <w:b/>
          <w:color w:val="000000" w:themeColor="text1"/>
        </w:rPr>
      </w:pPr>
      <w:r w:rsidRPr="00B2431E">
        <w:rPr>
          <w:b/>
          <w:color w:val="000000" w:themeColor="text1"/>
        </w:rPr>
        <w:t>LAUREA:</w:t>
      </w:r>
      <w:r w:rsidR="00665322" w:rsidRPr="00B2431E">
        <w:rPr>
          <w:b/>
          <w:color w:val="000000" w:themeColor="text1"/>
        </w:rPr>
        <w:t xml:space="preserve">  </w:t>
      </w:r>
      <w:r w:rsidR="003D666C" w:rsidRPr="00B2431E">
        <w:rPr>
          <w:b/>
          <w:color w:val="000000" w:themeColor="text1"/>
        </w:rPr>
        <w:tab/>
      </w:r>
    </w:p>
    <w:p w14:paraId="19ECD970" w14:textId="77777777" w:rsidR="00DF6B29" w:rsidRPr="00B2431E" w:rsidRDefault="00DF6B29" w:rsidP="00A64B20">
      <w:pPr>
        <w:spacing w:line="276" w:lineRule="auto"/>
        <w:rPr>
          <w:color w:val="000000" w:themeColor="text1"/>
          <w:sz w:val="21"/>
          <w:szCs w:val="21"/>
          <w:u w:val="single"/>
        </w:rPr>
      </w:pPr>
    </w:p>
    <w:p w14:paraId="301E24E9" w14:textId="74FBE065" w:rsidR="00151D0F" w:rsidRPr="00E43D29" w:rsidRDefault="000F23CC" w:rsidP="00A64B20">
      <w:pPr>
        <w:spacing w:line="276" w:lineRule="auto"/>
        <w:rPr>
          <w:b/>
          <w:color w:val="C00000"/>
        </w:rPr>
      </w:pPr>
      <w:r w:rsidRPr="00E43D29">
        <w:rPr>
          <w:b/>
          <w:color w:val="C00000"/>
        </w:rPr>
        <w:t>DATI FISCALI E DATI DI CONTATTO</w:t>
      </w:r>
    </w:p>
    <w:p w14:paraId="0F7AB9C4" w14:textId="77777777" w:rsidR="00B80A9A" w:rsidRPr="00B2431E" w:rsidRDefault="00B80A9A" w:rsidP="00A64B20">
      <w:pPr>
        <w:spacing w:line="276" w:lineRule="auto"/>
        <w:rPr>
          <w:color w:val="000000" w:themeColor="text1"/>
          <w:sz w:val="21"/>
          <w:szCs w:val="21"/>
          <w:u w:val="single"/>
        </w:rPr>
      </w:pPr>
    </w:p>
    <w:tbl>
      <w:tblPr>
        <w:tblStyle w:val="Grigliatabella"/>
        <w:tblW w:w="8894" w:type="dxa"/>
        <w:tblLook w:val="04A0" w:firstRow="1" w:lastRow="0" w:firstColumn="1" w:lastColumn="0" w:noHBand="0" w:noVBand="1"/>
      </w:tblPr>
      <w:tblGrid>
        <w:gridCol w:w="2547"/>
        <w:gridCol w:w="1701"/>
        <w:gridCol w:w="1984"/>
        <w:gridCol w:w="2662"/>
      </w:tblGrid>
      <w:tr w:rsidR="00B2431E" w:rsidRPr="00B2431E" w14:paraId="3D82DD4E" w14:textId="77777777" w:rsidTr="00F51F55">
        <w:trPr>
          <w:trHeight w:val="301"/>
        </w:trPr>
        <w:tc>
          <w:tcPr>
            <w:tcW w:w="2547" w:type="dxa"/>
          </w:tcPr>
          <w:p w14:paraId="3C0ACA73" w14:textId="77777777" w:rsidR="009D01C3" w:rsidRPr="00B2431E" w:rsidRDefault="009D01C3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Via</w:t>
            </w:r>
          </w:p>
        </w:tc>
        <w:tc>
          <w:tcPr>
            <w:tcW w:w="6347" w:type="dxa"/>
            <w:gridSpan w:val="3"/>
          </w:tcPr>
          <w:p w14:paraId="050575BF" w14:textId="77777777" w:rsidR="009D01C3" w:rsidRPr="00911E7B" w:rsidRDefault="009D01C3" w:rsidP="007F0C92">
            <w:pPr>
              <w:spacing w:line="276" w:lineRule="auto"/>
              <w:rPr>
                <w:b/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B2431E" w:rsidRPr="00B2431E" w14:paraId="229B52D1" w14:textId="77777777" w:rsidTr="00F51F55">
        <w:trPr>
          <w:trHeight w:val="301"/>
        </w:trPr>
        <w:tc>
          <w:tcPr>
            <w:tcW w:w="2547" w:type="dxa"/>
          </w:tcPr>
          <w:p w14:paraId="6070C6A9" w14:textId="77777777" w:rsidR="009D01C3" w:rsidRPr="00B2431E" w:rsidRDefault="009D01C3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Città</w:t>
            </w:r>
          </w:p>
        </w:tc>
        <w:tc>
          <w:tcPr>
            <w:tcW w:w="1701" w:type="dxa"/>
          </w:tcPr>
          <w:p w14:paraId="61822C9D" w14:textId="77777777" w:rsidR="009D01C3" w:rsidRPr="00911E7B" w:rsidRDefault="009D01C3" w:rsidP="007F0C92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9F68077" w14:textId="77777777" w:rsidR="009D01C3" w:rsidRPr="00B2431E" w:rsidRDefault="009D01C3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Paese/Stato</w:t>
            </w:r>
          </w:p>
        </w:tc>
        <w:tc>
          <w:tcPr>
            <w:tcW w:w="2662" w:type="dxa"/>
          </w:tcPr>
          <w:p w14:paraId="60AB319E" w14:textId="77777777" w:rsidR="009D01C3" w:rsidRPr="00B2431E" w:rsidRDefault="009D01C3" w:rsidP="007F0C92">
            <w:pPr>
              <w:spacing w:line="276" w:lineRule="auto"/>
              <w:rPr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B2431E" w:rsidRPr="00B2431E" w14:paraId="68A294F0" w14:textId="77777777" w:rsidTr="00F51F55">
        <w:trPr>
          <w:trHeight w:val="301"/>
        </w:trPr>
        <w:tc>
          <w:tcPr>
            <w:tcW w:w="2547" w:type="dxa"/>
          </w:tcPr>
          <w:p w14:paraId="3BC4DC4A" w14:textId="77777777" w:rsidR="009D01C3" w:rsidRPr="00B2431E" w:rsidRDefault="009D01C3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CAP</w:t>
            </w:r>
          </w:p>
        </w:tc>
        <w:tc>
          <w:tcPr>
            <w:tcW w:w="6347" w:type="dxa"/>
            <w:gridSpan w:val="3"/>
          </w:tcPr>
          <w:p w14:paraId="0A43DDD9" w14:textId="77777777" w:rsidR="009D01C3" w:rsidRPr="00911E7B" w:rsidRDefault="009D01C3" w:rsidP="007F0C92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B2431E" w:rsidRPr="00B2431E" w14:paraId="1E1E28B5" w14:textId="77777777" w:rsidTr="00F51F55">
        <w:trPr>
          <w:trHeight w:val="311"/>
        </w:trPr>
        <w:tc>
          <w:tcPr>
            <w:tcW w:w="2547" w:type="dxa"/>
          </w:tcPr>
          <w:p w14:paraId="4038A37D" w14:textId="77777777" w:rsidR="009D01C3" w:rsidRPr="00B2431E" w:rsidRDefault="009D01C3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CODICE FISCALE</w:t>
            </w:r>
          </w:p>
        </w:tc>
        <w:tc>
          <w:tcPr>
            <w:tcW w:w="1701" w:type="dxa"/>
          </w:tcPr>
          <w:p w14:paraId="57E4C641" w14:textId="77777777" w:rsidR="009D01C3" w:rsidRPr="000241D2" w:rsidRDefault="009D01C3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E968F44" w14:textId="77777777" w:rsidR="009D01C3" w:rsidRPr="00B2431E" w:rsidRDefault="009D01C3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B2431E">
              <w:rPr>
                <w:color w:val="000000" w:themeColor="text1"/>
                <w:sz w:val="21"/>
                <w:szCs w:val="21"/>
              </w:rPr>
              <w:t>PARTITA IVA</w:t>
            </w:r>
          </w:p>
        </w:tc>
        <w:tc>
          <w:tcPr>
            <w:tcW w:w="2662" w:type="dxa"/>
          </w:tcPr>
          <w:p w14:paraId="710313DE" w14:textId="77777777" w:rsidR="009D01C3" w:rsidRPr="000241D2" w:rsidRDefault="009D01C3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47499F" w:rsidRPr="00B2431E" w14:paraId="71E84008" w14:textId="77777777" w:rsidTr="00F51F55">
        <w:trPr>
          <w:trHeight w:val="311"/>
        </w:trPr>
        <w:tc>
          <w:tcPr>
            <w:tcW w:w="2547" w:type="dxa"/>
          </w:tcPr>
          <w:p w14:paraId="535181E6" w14:textId="5B3C89BD" w:rsidR="0047499F" w:rsidRPr="00B2431E" w:rsidRDefault="0047499F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TELEFONO FISSO</w:t>
            </w:r>
            <w:r w:rsidR="00D03A62">
              <w:rPr>
                <w:color w:val="000000" w:themeColor="text1"/>
                <w:sz w:val="21"/>
                <w:szCs w:val="21"/>
              </w:rPr>
              <w:t xml:space="preserve"> </w:t>
            </w:r>
            <w:r w:rsidR="00D03A62" w:rsidRPr="00D03A62">
              <w:rPr>
                <w:color w:val="000000" w:themeColor="text1"/>
                <w:sz w:val="15"/>
                <w:szCs w:val="15"/>
              </w:rPr>
              <w:t>(indicare prefisso)</w:t>
            </w:r>
          </w:p>
        </w:tc>
        <w:tc>
          <w:tcPr>
            <w:tcW w:w="1701" w:type="dxa"/>
          </w:tcPr>
          <w:p w14:paraId="78F141DF" w14:textId="77777777" w:rsidR="0047499F" w:rsidRPr="000241D2" w:rsidRDefault="0047499F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A7908BD" w14:textId="0BCB718F" w:rsidR="0047499F" w:rsidRPr="00B2431E" w:rsidRDefault="0047499F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CELLULARE</w:t>
            </w:r>
            <w:r w:rsidR="00D03A62">
              <w:rPr>
                <w:color w:val="000000" w:themeColor="text1"/>
                <w:sz w:val="21"/>
                <w:szCs w:val="21"/>
              </w:rPr>
              <w:t xml:space="preserve"> </w:t>
            </w:r>
            <w:r w:rsidR="00D03A62" w:rsidRPr="00D03A62">
              <w:rPr>
                <w:color w:val="000000" w:themeColor="text1"/>
                <w:sz w:val="15"/>
                <w:szCs w:val="15"/>
              </w:rPr>
              <w:t>(indicare prefisso)</w:t>
            </w:r>
          </w:p>
        </w:tc>
        <w:tc>
          <w:tcPr>
            <w:tcW w:w="2662" w:type="dxa"/>
          </w:tcPr>
          <w:p w14:paraId="705116E5" w14:textId="77777777" w:rsidR="0047499F" w:rsidRPr="000241D2" w:rsidRDefault="0047499F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D03A62" w:rsidRPr="00B2431E" w14:paraId="4754285B" w14:textId="77777777" w:rsidTr="00F51F55">
        <w:trPr>
          <w:trHeight w:val="311"/>
        </w:trPr>
        <w:tc>
          <w:tcPr>
            <w:tcW w:w="2547" w:type="dxa"/>
          </w:tcPr>
          <w:p w14:paraId="1AEC96BC" w14:textId="020F297B" w:rsidR="00D03A62" w:rsidRDefault="00D03A62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Indirizzo 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email</w:t>
            </w:r>
            <w:proofErr w:type="gramEnd"/>
          </w:p>
        </w:tc>
        <w:tc>
          <w:tcPr>
            <w:tcW w:w="6347" w:type="dxa"/>
            <w:gridSpan w:val="3"/>
          </w:tcPr>
          <w:p w14:paraId="04A19EC2" w14:textId="1C04244F" w:rsidR="00D03A62" w:rsidRPr="000241D2" w:rsidRDefault="00D03A62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0E499C" w:rsidRPr="00B2431E" w14:paraId="5AAF2787" w14:textId="77777777" w:rsidTr="00D00CFD">
        <w:trPr>
          <w:trHeight w:val="311"/>
        </w:trPr>
        <w:tc>
          <w:tcPr>
            <w:tcW w:w="2547" w:type="dxa"/>
            <w:tcBorders>
              <w:bottom w:val="single" w:sz="4" w:space="0" w:color="auto"/>
            </w:tcBorders>
          </w:tcPr>
          <w:p w14:paraId="67210198" w14:textId="76CF2442" w:rsidR="000E499C" w:rsidRDefault="000E499C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Sito web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</w:tcPr>
          <w:p w14:paraId="784719A1" w14:textId="77777777" w:rsidR="000E499C" w:rsidRPr="000241D2" w:rsidRDefault="000E499C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F51F55" w:rsidRPr="00B2431E" w14:paraId="1EF8EF0F" w14:textId="77777777" w:rsidTr="00D00CFD">
        <w:trPr>
          <w:trHeight w:val="311"/>
        </w:trPr>
        <w:tc>
          <w:tcPr>
            <w:tcW w:w="2547" w:type="dxa"/>
            <w:shd w:val="clear" w:color="auto" w:fill="auto"/>
          </w:tcPr>
          <w:p w14:paraId="5AB4E5B9" w14:textId="3CE496B2" w:rsidR="00F51F55" w:rsidRPr="00D00CFD" w:rsidRDefault="00F51F55" w:rsidP="007F0C92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  <w:r w:rsidRPr="00D00CFD">
              <w:rPr>
                <w:b/>
                <w:color w:val="000000" w:themeColor="text1"/>
                <w:sz w:val="21"/>
                <w:szCs w:val="21"/>
              </w:rPr>
              <w:t>PEC*</w:t>
            </w:r>
          </w:p>
        </w:tc>
        <w:tc>
          <w:tcPr>
            <w:tcW w:w="6347" w:type="dxa"/>
            <w:gridSpan w:val="3"/>
            <w:shd w:val="clear" w:color="auto" w:fill="auto"/>
          </w:tcPr>
          <w:p w14:paraId="68DDC5C4" w14:textId="77777777" w:rsidR="00F51F55" w:rsidRPr="000241D2" w:rsidRDefault="00F51F55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F51F55" w:rsidRPr="00B2431E" w14:paraId="69118D78" w14:textId="77777777" w:rsidTr="00D00CFD">
        <w:trPr>
          <w:trHeight w:val="311"/>
        </w:trPr>
        <w:tc>
          <w:tcPr>
            <w:tcW w:w="2547" w:type="dxa"/>
            <w:shd w:val="clear" w:color="auto" w:fill="auto"/>
          </w:tcPr>
          <w:p w14:paraId="14097FA0" w14:textId="28760508" w:rsidR="00F51F55" w:rsidRPr="00D00CFD" w:rsidRDefault="00F51F55" w:rsidP="007F0C92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  <w:r w:rsidRPr="00D00CFD">
              <w:rPr>
                <w:b/>
                <w:color w:val="000000" w:themeColor="text1"/>
                <w:sz w:val="21"/>
                <w:szCs w:val="21"/>
              </w:rPr>
              <w:t>Codice Interscambio*</w:t>
            </w:r>
          </w:p>
        </w:tc>
        <w:tc>
          <w:tcPr>
            <w:tcW w:w="6347" w:type="dxa"/>
            <w:gridSpan w:val="3"/>
            <w:shd w:val="clear" w:color="auto" w:fill="auto"/>
          </w:tcPr>
          <w:p w14:paraId="4B71D552" w14:textId="77777777" w:rsidR="00F51F55" w:rsidRPr="000241D2" w:rsidRDefault="00F51F55" w:rsidP="007F0C9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03D8C90F" w14:textId="0DFCF8E1" w:rsidR="005A1735" w:rsidRPr="00F51F55" w:rsidRDefault="00F51F55" w:rsidP="00A64B20">
      <w:pPr>
        <w:spacing w:line="276" w:lineRule="auto"/>
        <w:rPr>
          <w:color w:val="C00000"/>
          <w:sz w:val="21"/>
          <w:szCs w:val="21"/>
        </w:rPr>
      </w:pPr>
      <w:r w:rsidRPr="00F51F55">
        <w:rPr>
          <w:color w:val="C00000"/>
          <w:sz w:val="21"/>
          <w:szCs w:val="21"/>
        </w:rPr>
        <w:t>* PEC e/o Codice Interscambio per soggetti tenuti in Italia alla fatturazione elettronica</w:t>
      </w:r>
    </w:p>
    <w:p w14:paraId="2EA5F588" w14:textId="77777777" w:rsidR="005A1735" w:rsidRPr="00B2431E" w:rsidRDefault="005A1735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0C3CC25E" w14:textId="70736D87" w:rsidR="00B80A9A" w:rsidRPr="00B2431E" w:rsidRDefault="00B80A9A" w:rsidP="00A64B20">
      <w:pPr>
        <w:spacing w:line="276" w:lineRule="auto"/>
        <w:rPr>
          <w:b/>
          <w:color w:val="000000" w:themeColor="text1"/>
          <w:sz w:val="21"/>
          <w:szCs w:val="21"/>
        </w:rPr>
      </w:pPr>
      <w:r w:rsidRPr="00E43D29">
        <w:rPr>
          <w:b/>
          <w:color w:val="C00000"/>
          <w:sz w:val="21"/>
          <w:szCs w:val="21"/>
        </w:rPr>
        <w:t>SET</w:t>
      </w:r>
      <w:r w:rsidR="00347351" w:rsidRPr="00E43D29">
        <w:rPr>
          <w:b/>
          <w:color w:val="C00000"/>
          <w:sz w:val="21"/>
          <w:szCs w:val="21"/>
        </w:rPr>
        <w:t xml:space="preserve">TORI </w:t>
      </w:r>
      <w:r w:rsidR="00D56489" w:rsidRPr="00E43D29">
        <w:rPr>
          <w:b/>
          <w:color w:val="C00000"/>
          <w:sz w:val="21"/>
          <w:szCs w:val="21"/>
        </w:rPr>
        <w:t>IN CUI LAVOR</w:t>
      </w:r>
      <w:r w:rsidR="00F50D7B" w:rsidRPr="00E43D29">
        <w:rPr>
          <w:b/>
          <w:color w:val="C00000"/>
          <w:sz w:val="21"/>
          <w:szCs w:val="21"/>
        </w:rPr>
        <w:t>I</w:t>
      </w:r>
      <w:r w:rsidR="00D56489" w:rsidRPr="00B2431E">
        <w:rPr>
          <w:b/>
          <w:color w:val="000000" w:themeColor="text1"/>
          <w:sz w:val="21"/>
          <w:szCs w:val="21"/>
        </w:rPr>
        <w:t>:</w:t>
      </w:r>
    </w:p>
    <w:p w14:paraId="11F9449A" w14:textId="77777777" w:rsidR="00FA28A0" w:rsidRPr="00B2431E" w:rsidRDefault="00FA28A0" w:rsidP="00A64B20">
      <w:pPr>
        <w:spacing w:line="276" w:lineRule="auto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t xml:space="preserve">(inserire una X </w:t>
      </w:r>
      <w:r w:rsidR="000C678C" w:rsidRPr="00B2431E">
        <w:rPr>
          <w:color w:val="000000" w:themeColor="text1"/>
          <w:sz w:val="21"/>
          <w:szCs w:val="21"/>
        </w:rPr>
        <w:t>nel</w:t>
      </w:r>
      <w:r w:rsidRPr="00B2431E">
        <w:rPr>
          <w:color w:val="000000" w:themeColor="text1"/>
          <w:sz w:val="21"/>
          <w:szCs w:val="21"/>
        </w:rPr>
        <w:t xml:space="preserve"> campo in cui si lavora)</w:t>
      </w:r>
    </w:p>
    <w:p w14:paraId="22C9811E" w14:textId="77777777" w:rsidR="00347351" w:rsidRPr="00B2431E" w:rsidRDefault="00347351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276B2614" w14:textId="1832F045" w:rsidR="00347351" w:rsidRPr="00B2431E" w:rsidRDefault="009E2108" w:rsidP="009E2108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</w:t>
      </w:r>
      <w:r w:rsidR="00347351" w:rsidRPr="00B2431E">
        <w:rPr>
          <w:color w:val="000000" w:themeColor="text1"/>
          <w:sz w:val="21"/>
          <w:szCs w:val="21"/>
        </w:rPr>
        <w:t>GIURIDICO</w:t>
      </w:r>
    </w:p>
    <w:p w14:paraId="563E60B4" w14:textId="15B1EBA8" w:rsidR="00E34AF2" w:rsidRPr="00B2431E" w:rsidRDefault="00E34AF2" w:rsidP="00E34AF2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ASSEVERAZIONI (se sì, indicare presso quale Tribunale):</w:t>
      </w:r>
    </w:p>
    <w:p w14:paraId="54A0A05C" w14:textId="77777777" w:rsidR="00347351" w:rsidRPr="00B2431E" w:rsidRDefault="009E2108" w:rsidP="009E2108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</w:t>
      </w:r>
      <w:r w:rsidR="00347351" w:rsidRPr="00B2431E">
        <w:rPr>
          <w:color w:val="000000" w:themeColor="text1"/>
          <w:sz w:val="21"/>
          <w:szCs w:val="21"/>
        </w:rPr>
        <w:t>CERTIFICATI</w:t>
      </w:r>
    </w:p>
    <w:p w14:paraId="3134D41F" w14:textId="77777777" w:rsidR="00347351" w:rsidRPr="00B2431E" w:rsidRDefault="009E2108" w:rsidP="009E2108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</w:t>
      </w:r>
      <w:r w:rsidR="00347351" w:rsidRPr="00B2431E">
        <w:rPr>
          <w:color w:val="000000" w:themeColor="text1"/>
          <w:sz w:val="21"/>
          <w:szCs w:val="21"/>
        </w:rPr>
        <w:t>CURRICULUM</w:t>
      </w:r>
    </w:p>
    <w:p w14:paraId="52BA75EA" w14:textId="4E01053E" w:rsidR="00347351" w:rsidRPr="00B2431E" w:rsidRDefault="009E2108" w:rsidP="009E2108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</w:t>
      </w:r>
      <w:r w:rsidR="00347351" w:rsidRPr="00B2431E">
        <w:rPr>
          <w:color w:val="000000" w:themeColor="text1"/>
          <w:sz w:val="21"/>
          <w:szCs w:val="21"/>
        </w:rPr>
        <w:t>TECNICO</w:t>
      </w:r>
      <w:r w:rsidR="00E34AF2" w:rsidRPr="00B2431E">
        <w:rPr>
          <w:color w:val="000000" w:themeColor="text1"/>
          <w:sz w:val="21"/>
          <w:szCs w:val="21"/>
        </w:rPr>
        <w:t xml:space="preserve"> (MANUALI TECNICI)</w:t>
      </w:r>
    </w:p>
    <w:p w14:paraId="01486B1C" w14:textId="76B3BA5A" w:rsidR="00E34AF2" w:rsidRPr="00B2431E" w:rsidRDefault="00E34AF2" w:rsidP="00E34AF2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MEDICO (CARTELLE CLINICHE)</w:t>
      </w:r>
    </w:p>
    <w:p w14:paraId="56D9AA16" w14:textId="270C8490" w:rsidR="00E34AF2" w:rsidRPr="00B2431E" w:rsidRDefault="00E34AF2" w:rsidP="00E34AF2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</w:t>
      </w:r>
      <w:r w:rsidR="001622EB" w:rsidRPr="00B2431E">
        <w:rPr>
          <w:color w:val="000000" w:themeColor="text1"/>
          <w:sz w:val="21"/>
          <w:szCs w:val="21"/>
        </w:rPr>
        <w:t>SCIENTIFICO (ARTICOLI SCIENTIFICI)</w:t>
      </w:r>
    </w:p>
    <w:p w14:paraId="7F0CE187" w14:textId="77777777" w:rsidR="00347351" w:rsidRPr="00B2431E" w:rsidRDefault="009E2108" w:rsidP="009E2108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lastRenderedPageBreak/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</w:t>
      </w:r>
      <w:r w:rsidR="00347351" w:rsidRPr="00B2431E">
        <w:rPr>
          <w:color w:val="000000" w:themeColor="text1"/>
          <w:sz w:val="21"/>
          <w:szCs w:val="21"/>
        </w:rPr>
        <w:t>PUBBLICITARIO / MARKETING</w:t>
      </w:r>
    </w:p>
    <w:p w14:paraId="2C34F76C" w14:textId="4AF0FB02" w:rsidR="00347351" w:rsidRPr="00B2431E" w:rsidRDefault="009E2108" w:rsidP="009E2108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</w:t>
      </w:r>
      <w:r w:rsidR="00347351" w:rsidRPr="00B2431E">
        <w:rPr>
          <w:color w:val="000000" w:themeColor="text1"/>
          <w:sz w:val="21"/>
          <w:szCs w:val="21"/>
        </w:rPr>
        <w:t>SITI WEB / LOCALIZZAZIONE</w:t>
      </w:r>
      <w:r w:rsidR="0037134B" w:rsidRPr="00B2431E">
        <w:rPr>
          <w:color w:val="000000" w:themeColor="text1"/>
          <w:sz w:val="21"/>
          <w:szCs w:val="21"/>
        </w:rPr>
        <w:t xml:space="preserve"> (in ottica SEO)</w:t>
      </w:r>
    </w:p>
    <w:p w14:paraId="0704BBFC" w14:textId="77777777" w:rsidR="00347351" w:rsidRPr="00B2431E" w:rsidRDefault="009E2108" w:rsidP="009E2108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</w:t>
      </w:r>
      <w:r w:rsidR="00347351" w:rsidRPr="00B2431E">
        <w:rPr>
          <w:color w:val="000000" w:themeColor="text1"/>
          <w:sz w:val="21"/>
          <w:szCs w:val="21"/>
        </w:rPr>
        <w:t>SOFTWARE</w:t>
      </w:r>
    </w:p>
    <w:p w14:paraId="4E212B5C" w14:textId="069196C8" w:rsidR="00FF1212" w:rsidRPr="00B2431E" w:rsidRDefault="009E2108" w:rsidP="009E2108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</w:t>
      </w:r>
      <w:r w:rsidR="00FF1212" w:rsidRPr="00B2431E">
        <w:rPr>
          <w:color w:val="000000" w:themeColor="text1"/>
          <w:sz w:val="21"/>
          <w:szCs w:val="21"/>
        </w:rPr>
        <w:t>ALTRO (Specificare)</w:t>
      </w:r>
      <w:r w:rsidR="00F15AE1" w:rsidRPr="00B2431E">
        <w:rPr>
          <w:color w:val="000000" w:themeColor="text1"/>
          <w:sz w:val="21"/>
          <w:szCs w:val="21"/>
        </w:rPr>
        <w:t>:</w:t>
      </w:r>
    </w:p>
    <w:p w14:paraId="69894029" w14:textId="77777777" w:rsidR="00FF1212" w:rsidRPr="00B2431E" w:rsidRDefault="00FF1212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516F59A2" w14:textId="796F1963" w:rsidR="00D56489" w:rsidRPr="00B2431E" w:rsidRDefault="00212228" w:rsidP="00A64B20">
      <w:pPr>
        <w:spacing w:line="276" w:lineRule="auto"/>
        <w:rPr>
          <w:color w:val="000000" w:themeColor="text1"/>
          <w:sz w:val="21"/>
          <w:szCs w:val="21"/>
        </w:rPr>
      </w:pPr>
      <w:r w:rsidRPr="001857EF">
        <w:rPr>
          <w:b/>
          <w:color w:val="000000" w:themeColor="text1"/>
          <w:sz w:val="21"/>
          <w:szCs w:val="21"/>
        </w:rPr>
        <w:t>ANNI DI ESPERIENZA COME TRADUTTORE</w:t>
      </w:r>
      <w:r w:rsidRPr="00B2431E">
        <w:rPr>
          <w:color w:val="000000" w:themeColor="text1"/>
          <w:sz w:val="21"/>
          <w:szCs w:val="21"/>
        </w:rPr>
        <w:t xml:space="preserve"> (con agenzie/clienti </w:t>
      </w:r>
      <w:r w:rsidR="008E7E12" w:rsidRPr="00B2431E">
        <w:rPr>
          <w:color w:val="000000" w:themeColor="text1"/>
          <w:sz w:val="21"/>
          <w:szCs w:val="21"/>
        </w:rPr>
        <w:t xml:space="preserve">finali): </w:t>
      </w:r>
    </w:p>
    <w:p w14:paraId="0913E5E2" w14:textId="77777777" w:rsidR="008E7E12" w:rsidRPr="00B2431E" w:rsidRDefault="008E7E12" w:rsidP="00A64B20">
      <w:pPr>
        <w:spacing w:line="276" w:lineRule="auto"/>
        <w:rPr>
          <w:b/>
          <w:color w:val="000000" w:themeColor="text1"/>
          <w:sz w:val="21"/>
          <w:szCs w:val="21"/>
          <w:u w:val="single"/>
        </w:rPr>
      </w:pPr>
    </w:p>
    <w:p w14:paraId="37CE758B" w14:textId="179DA70E" w:rsidR="00D56489" w:rsidRPr="001857EF" w:rsidRDefault="00D56489" w:rsidP="00A64B20">
      <w:pPr>
        <w:spacing w:line="276" w:lineRule="auto"/>
        <w:rPr>
          <w:color w:val="000000" w:themeColor="text1"/>
          <w:sz w:val="21"/>
          <w:szCs w:val="21"/>
        </w:rPr>
      </w:pPr>
      <w:r w:rsidRPr="001857EF">
        <w:rPr>
          <w:b/>
          <w:color w:val="000000" w:themeColor="text1"/>
          <w:sz w:val="21"/>
          <w:szCs w:val="21"/>
        </w:rPr>
        <w:t xml:space="preserve">SPECIALIZZAZIONE </w:t>
      </w:r>
      <w:r w:rsidRPr="001857EF">
        <w:rPr>
          <w:color w:val="000000" w:themeColor="text1"/>
          <w:sz w:val="21"/>
          <w:szCs w:val="21"/>
        </w:rPr>
        <w:t>(</w:t>
      </w:r>
      <w:r w:rsidR="003D666C" w:rsidRPr="001857EF">
        <w:rPr>
          <w:color w:val="000000" w:themeColor="text1"/>
          <w:sz w:val="21"/>
          <w:szCs w:val="21"/>
        </w:rPr>
        <w:t xml:space="preserve">Per favore, reale specializzazione, </w:t>
      </w:r>
      <w:r w:rsidRPr="001857EF">
        <w:rPr>
          <w:color w:val="000000" w:themeColor="text1"/>
          <w:sz w:val="21"/>
          <w:szCs w:val="21"/>
        </w:rPr>
        <w:t>una o al massimo due</w:t>
      </w:r>
      <w:r w:rsidR="003D666C" w:rsidRPr="001857EF">
        <w:rPr>
          <w:color w:val="000000" w:themeColor="text1"/>
          <w:sz w:val="21"/>
          <w:szCs w:val="21"/>
        </w:rPr>
        <w:t xml:space="preserve">. Lascia in bianco se non sei </w:t>
      </w:r>
      <w:r w:rsidR="00D20B0B" w:rsidRPr="001857EF">
        <w:rPr>
          <w:color w:val="000000" w:themeColor="text1"/>
          <w:sz w:val="21"/>
          <w:szCs w:val="21"/>
        </w:rPr>
        <w:t xml:space="preserve">ancora realmente </w:t>
      </w:r>
      <w:r w:rsidR="003D666C" w:rsidRPr="001857EF">
        <w:rPr>
          <w:color w:val="000000" w:themeColor="text1"/>
          <w:sz w:val="21"/>
          <w:szCs w:val="21"/>
        </w:rPr>
        <w:t>specializzato</w:t>
      </w:r>
      <w:r w:rsidR="00D20B0B" w:rsidRPr="001857EF">
        <w:rPr>
          <w:color w:val="000000" w:themeColor="text1"/>
          <w:sz w:val="21"/>
          <w:szCs w:val="21"/>
        </w:rPr>
        <w:t xml:space="preserve"> in un ambito</w:t>
      </w:r>
      <w:r w:rsidRPr="001857EF">
        <w:rPr>
          <w:color w:val="000000" w:themeColor="text1"/>
          <w:sz w:val="21"/>
          <w:szCs w:val="21"/>
        </w:rPr>
        <w:t>):</w:t>
      </w:r>
      <w:r w:rsidR="00D51E1E" w:rsidRPr="001857EF">
        <w:rPr>
          <w:color w:val="000000" w:themeColor="text1"/>
          <w:sz w:val="21"/>
          <w:szCs w:val="21"/>
        </w:rPr>
        <w:t xml:space="preserve"> </w:t>
      </w:r>
    </w:p>
    <w:p w14:paraId="161E75C4" w14:textId="2998A417" w:rsidR="00B2431E" w:rsidRPr="00B2431E" w:rsidRDefault="00B2431E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0680193C" w14:textId="5B66BC6F" w:rsidR="00D56489" w:rsidRPr="00B2431E" w:rsidRDefault="00D56489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5B77FF6C" w14:textId="77777777" w:rsidR="00F15AE1" w:rsidRPr="00B2431E" w:rsidRDefault="00F15AE1" w:rsidP="00F15AE1">
      <w:pPr>
        <w:spacing w:line="276" w:lineRule="auto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t>____________________________________________________________________________________</w:t>
      </w:r>
    </w:p>
    <w:p w14:paraId="7B54CE10" w14:textId="77777777" w:rsidR="000620A6" w:rsidRPr="00B2431E" w:rsidRDefault="000620A6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7F722FA6" w14:textId="1F5C51D4" w:rsidR="00FF1212" w:rsidRPr="001857EF" w:rsidRDefault="00FF1212" w:rsidP="00A64B20">
      <w:pPr>
        <w:spacing w:line="276" w:lineRule="auto"/>
        <w:rPr>
          <w:b/>
          <w:color w:val="C00000"/>
          <w:sz w:val="21"/>
          <w:szCs w:val="21"/>
        </w:rPr>
      </w:pPr>
      <w:r w:rsidRPr="001857EF">
        <w:rPr>
          <w:b/>
          <w:color w:val="C00000"/>
        </w:rPr>
        <w:t>TARIFF</w:t>
      </w:r>
      <w:r w:rsidR="001857EF" w:rsidRPr="001857EF">
        <w:rPr>
          <w:b/>
          <w:color w:val="C00000"/>
        </w:rPr>
        <w:t>E</w:t>
      </w:r>
      <w:r w:rsidR="00D20B0B" w:rsidRPr="001857EF">
        <w:rPr>
          <w:b/>
          <w:color w:val="C00000"/>
          <w:sz w:val="21"/>
          <w:szCs w:val="21"/>
        </w:rPr>
        <w:t xml:space="preserve"> (al netto di IVA e al lordo di ritenuta d’acconto)</w:t>
      </w:r>
    </w:p>
    <w:p w14:paraId="41A81F90" w14:textId="77777777" w:rsidR="00B2431E" w:rsidRPr="00B2431E" w:rsidRDefault="00B2431E" w:rsidP="00B2431E">
      <w:pPr>
        <w:spacing w:line="276" w:lineRule="auto"/>
        <w:rPr>
          <w:b/>
          <w:color w:val="000000" w:themeColor="text1"/>
        </w:rPr>
      </w:pPr>
    </w:p>
    <w:tbl>
      <w:tblPr>
        <w:tblStyle w:val="Grigliatabella"/>
        <w:tblW w:w="6516" w:type="dxa"/>
        <w:tblLook w:val="04A0" w:firstRow="1" w:lastRow="0" w:firstColumn="1" w:lastColumn="0" w:noHBand="0" w:noVBand="1"/>
      </w:tblPr>
      <w:tblGrid>
        <w:gridCol w:w="3619"/>
        <w:gridCol w:w="2897"/>
      </w:tblGrid>
      <w:tr w:rsidR="00BB1780" w14:paraId="59EC7940" w14:textId="3DD8E8C1" w:rsidTr="00BB1780">
        <w:trPr>
          <w:trHeight w:val="334"/>
        </w:trPr>
        <w:tc>
          <w:tcPr>
            <w:tcW w:w="0" w:type="auto"/>
          </w:tcPr>
          <w:p w14:paraId="4E02BBD3" w14:textId="39B926F9" w:rsidR="00BB1780" w:rsidRDefault="00BB1780" w:rsidP="00B2431E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TARIFFA PAROLA SORGENTE</w:t>
            </w:r>
          </w:p>
        </w:tc>
        <w:tc>
          <w:tcPr>
            <w:tcW w:w="2897" w:type="dxa"/>
          </w:tcPr>
          <w:p w14:paraId="4565F9DF" w14:textId="49AA27EC" w:rsidR="00BB1780" w:rsidRPr="000241D2" w:rsidRDefault="00BB1780" w:rsidP="00B2431E">
            <w:pPr>
              <w:spacing w:line="276" w:lineRule="auto"/>
              <w:rPr>
                <w:b/>
                <w:color w:val="C00000"/>
              </w:rPr>
            </w:pPr>
            <w:r>
              <w:rPr>
                <w:b/>
                <w:color w:val="000000" w:themeColor="text1"/>
              </w:rPr>
              <w:t>€/</w:t>
            </w:r>
          </w:p>
        </w:tc>
      </w:tr>
    </w:tbl>
    <w:p w14:paraId="633AD1E7" w14:textId="77777777" w:rsidR="00BB1780" w:rsidRDefault="00BB1780" w:rsidP="00B2431E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1907"/>
      </w:tblGrid>
      <w:tr w:rsidR="008E1629" w14:paraId="2C17D86B" w14:textId="77777777" w:rsidTr="00BB1780">
        <w:tc>
          <w:tcPr>
            <w:tcW w:w="5524" w:type="dxa"/>
          </w:tcPr>
          <w:p w14:paraId="51111649" w14:textId="77777777" w:rsidR="008E1629" w:rsidRDefault="008E1629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907" w:type="dxa"/>
          </w:tcPr>
          <w:p w14:paraId="1790E116" w14:textId="2C4D0C34" w:rsidR="008E1629" w:rsidRPr="00E43D29" w:rsidRDefault="008E1629" w:rsidP="008E1629">
            <w:pPr>
              <w:spacing w:line="276" w:lineRule="auto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E43D29">
              <w:rPr>
                <w:b/>
                <w:color w:val="000000" w:themeColor="text1"/>
                <w:sz w:val="21"/>
                <w:szCs w:val="21"/>
              </w:rPr>
              <w:t>SI/NO</w:t>
            </w:r>
          </w:p>
        </w:tc>
      </w:tr>
      <w:tr w:rsidR="00BB1780" w14:paraId="31F0E2BE" w14:textId="77777777" w:rsidTr="00BB1780">
        <w:tc>
          <w:tcPr>
            <w:tcW w:w="5524" w:type="dxa"/>
          </w:tcPr>
          <w:p w14:paraId="24B55E5A" w14:textId="59192E88" w:rsidR="00BB1780" w:rsidRPr="001857EF" w:rsidRDefault="00BB1780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1857EF">
              <w:rPr>
                <w:color w:val="000000" w:themeColor="text1"/>
                <w:sz w:val="21"/>
                <w:szCs w:val="21"/>
              </w:rPr>
              <w:t>Applichi in fattura il 4% INPS aggiunto come voce separata? (SI/NO)</w:t>
            </w:r>
          </w:p>
        </w:tc>
        <w:tc>
          <w:tcPr>
            <w:tcW w:w="1907" w:type="dxa"/>
          </w:tcPr>
          <w:p w14:paraId="5CF15904" w14:textId="77777777" w:rsidR="00BB1780" w:rsidRDefault="00BB1780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BB1780" w14:paraId="126754A5" w14:textId="77777777" w:rsidTr="00BB1780">
        <w:tc>
          <w:tcPr>
            <w:tcW w:w="5524" w:type="dxa"/>
          </w:tcPr>
          <w:p w14:paraId="01376945" w14:textId="161DF103" w:rsidR="00BB1780" w:rsidRPr="001857EF" w:rsidRDefault="001857EF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1857EF">
              <w:rPr>
                <w:color w:val="000000" w:themeColor="text1"/>
                <w:sz w:val="21"/>
                <w:szCs w:val="21"/>
              </w:rPr>
              <w:t>Il tuo regime fiscale prevede l’aggiunta dell’IVA in fattura</w:t>
            </w:r>
            <w:r w:rsidR="00BB1780" w:rsidRPr="001857EF">
              <w:rPr>
                <w:color w:val="000000" w:themeColor="text1"/>
                <w:sz w:val="21"/>
                <w:szCs w:val="21"/>
              </w:rPr>
              <w:t>? (SI/NO)</w:t>
            </w:r>
          </w:p>
        </w:tc>
        <w:tc>
          <w:tcPr>
            <w:tcW w:w="1907" w:type="dxa"/>
          </w:tcPr>
          <w:p w14:paraId="45CE322A" w14:textId="77777777" w:rsidR="00BB1780" w:rsidRDefault="00BB1780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BB1780" w14:paraId="21BCC75E" w14:textId="77777777" w:rsidTr="00BB1780">
        <w:tc>
          <w:tcPr>
            <w:tcW w:w="5524" w:type="dxa"/>
          </w:tcPr>
          <w:p w14:paraId="212705A6" w14:textId="23FC4685" w:rsidR="00BB1780" w:rsidRPr="001857EF" w:rsidRDefault="00BB1780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1857EF">
              <w:rPr>
                <w:color w:val="000000" w:themeColor="text1"/>
                <w:sz w:val="21"/>
                <w:szCs w:val="21"/>
              </w:rPr>
              <w:t>Il tuo regime fiscale prevede la ritenuta d’acconto in fattura? (SI/NO)</w:t>
            </w:r>
          </w:p>
        </w:tc>
        <w:tc>
          <w:tcPr>
            <w:tcW w:w="1907" w:type="dxa"/>
          </w:tcPr>
          <w:p w14:paraId="7110849F" w14:textId="77777777" w:rsidR="00BB1780" w:rsidRDefault="00BB1780" w:rsidP="00A64B20">
            <w:pPr>
              <w:spacing w:line="276" w:lineRule="auto"/>
              <w:rPr>
                <w:b/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BB1780" w14:paraId="338F03B2" w14:textId="77777777" w:rsidTr="00BB1780">
        <w:tc>
          <w:tcPr>
            <w:tcW w:w="5524" w:type="dxa"/>
          </w:tcPr>
          <w:p w14:paraId="62392183" w14:textId="00EBC56D" w:rsidR="00BB1780" w:rsidRPr="001857EF" w:rsidRDefault="00BB1780" w:rsidP="00A64B2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1857EF">
              <w:rPr>
                <w:color w:val="000000" w:themeColor="text1"/>
                <w:sz w:val="21"/>
                <w:szCs w:val="21"/>
              </w:rPr>
              <w:t xml:space="preserve">   Se sì, in quale percentuale? </w:t>
            </w:r>
          </w:p>
        </w:tc>
        <w:tc>
          <w:tcPr>
            <w:tcW w:w="1907" w:type="dxa"/>
          </w:tcPr>
          <w:p w14:paraId="44C7798E" w14:textId="2C89B6D9" w:rsidR="00BB1780" w:rsidRPr="008E1629" w:rsidRDefault="008E1629" w:rsidP="008E1629">
            <w:pPr>
              <w:spacing w:line="276" w:lineRule="auto"/>
              <w:jc w:val="right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   </w:t>
            </w:r>
            <w:r w:rsidRPr="008E1629">
              <w:rPr>
                <w:b/>
                <w:color w:val="000000" w:themeColor="text1"/>
                <w:sz w:val="21"/>
                <w:szCs w:val="21"/>
              </w:rPr>
              <w:t>%</w:t>
            </w:r>
          </w:p>
        </w:tc>
      </w:tr>
    </w:tbl>
    <w:p w14:paraId="04741FE0" w14:textId="77777777" w:rsidR="000F333E" w:rsidRPr="00B2431E" w:rsidRDefault="000F333E" w:rsidP="00A64B20">
      <w:pPr>
        <w:spacing w:line="276" w:lineRule="auto"/>
        <w:rPr>
          <w:b/>
          <w:color w:val="000000" w:themeColor="text1"/>
          <w:sz w:val="21"/>
          <w:szCs w:val="21"/>
          <w:u w:val="single"/>
        </w:rPr>
      </w:pPr>
    </w:p>
    <w:p w14:paraId="46BB8830" w14:textId="77777777" w:rsidR="00E85B78" w:rsidRPr="00B2431E" w:rsidRDefault="00E85B78" w:rsidP="00E85B78">
      <w:pPr>
        <w:spacing w:line="276" w:lineRule="auto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t>____________________________________________________________________________________</w:t>
      </w:r>
    </w:p>
    <w:p w14:paraId="23646737" w14:textId="77777777" w:rsidR="00E85B78" w:rsidRPr="00B2431E" w:rsidRDefault="00E85B78" w:rsidP="00E85B78">
      <w:pPr>
        <w:spacing w:line="276" w:lineRule="auto"/>
        <w:rPr>
          <w:color w:val="000000" w:themeColor="text1"/>
          <w:sz w:val="21"/>
          <w:szCs w:val="21"/>
        </w:rPr>
      </w:pPr>
    </w:p>
    <w:p w14:paraId="5DD87149" w14:textId="574379DD" w:rsidR="00E85B78" w:rsidRPr="001857EF" w:rsidRDefault="00E85B78" w:rsidP="00E85B78">
      <w:pPr>
        <w:spacing w:line="276" w:lineRule="auto"/>
        <w:rPr>
          <w:b/>
          <w:color w:val="C00000"/>
        </w:rPr>
      </w:pPr>
      <w:r w:rsidRPr="001857EF">
        <w:rPr>
          <w:b/>
          <w:color w:val="C00000"/>
        </w:rPr>
        <w:t>CAT TOOLS</w:t>
      </w:r>
    </w:p>
    <w:p w14:paraId="2D52F956" w14:textId="1712B4BF" w:rsidR="00BE2809" w:rsidRPr="00B2431E" w:rsidRDefault="00BE2809" w:rsidP="00A64B20">
      <w:pPr>
        <w:spacing w:line="276" w:lineRule="auto"/>
        <w:rPr>
          <w:b/>
          <w:color w:val="000000" w:themeColor="text1"/>
          <w:sz w:val="21"/>
          <w:szCs w:val="21"/>
          <w:u w:val="single"/>
        </w:rPr>
      </w:pPr>
    </w:p>
    <w:p w14:paraId="318A3081" w14:textId="1C22A48D" w:rsidR="00FF1212" w:rsidRPr="00B2431E" w:rsidRDefault="00E85B78" w:rsidP="00A64B20">
      <w:pPr>
        <w:spacing w:line="276" w:lineRule="auto"/>
        <w:rPr>
          <w:color w:val="000000" w:themeColor="text1"/>
          <w:sz w:val="21"/>
          <w:szCs w:val="21"/>
        </w:rPr>
      </w:pPr>
      <w:r w:rsidRPr="00B2431E">
        <w:rPr>
          <w:b/>
          <w:color w:val="000000" w:themeColor="text1"/>
          <w:sz w:val="21"/>
          <w:szCs w:val="21"/>
          <w:u w:val="single"/>
        </w:rPr>
        <w:t xml:space="preserve">Utilizzi strumenti di traduzione assistita? (Si / No): </w:t>
      </w:r>
    </w:p>
    <w:p w14:paraId="1D738814" w14:textId="780F8757" w:rsidR="00FF1212" w:rsidRPr="00B2431E" w:rsidRDefault="00FF1212" w:rsidP="00A64B20">
      <w:pPr>
        <w:spacing w:line="276" w:lineRule="auto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t>(se sì, quale o quali)</w:t>
      </w:r>
      <w:r w:rsidR="0037134B" w:rsidRPr="00B2431E">
        <w:rPr>
          <w:color w:val="000000" w:themeColor="text1"/>
          <w:sz w:val="21"/>
          <w:szCs w:val="21"/>
        </w:rPr>
        <w:t xml:space="preserve">: </w:t>
      </w:r>
      <w:r w:rsidR="00E85B78" w:rsidRPr="00B2431E">
        <w:rPr>
          <w:color w:val="000000" w:themeColor="text1"/>
          <w:sz w:val="21"/>
          <w:szCs w:val="21"/>
        </w:rPr>
        <w:tab/>
      </w:r>
    </w:p>
    <w:p w14:paraId="7438239E" w14:textId="26B78390" w:rsidR="006D5298" w:rsidRPr="00B2431E" w:rsidRDefault="006D5298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07136CED" w14:textId="77777777" w:rsidR="004D7E54" w:rsidRPr="001857EF" w:rsidRDefault="004D7E54" w:rsidP="004D7E54">
      <w:pPr>
        <w:rPr>
          <w:rFonts w:eastAsia="Times New Roman" w:cs="Times New Roman"/>
          <w:i/>
          <w:color w:val="C00000"/>
          <w:sz w:val="21"/>
          <w:szCs w:val="21"/>
          <w:lang w:eastAsia="it-IT"/>
        </w:rPr>
      </w:pPr>
      <w:r w:rsidRPr="001857EF">
        <w:rPr>
          <w:rFonts w:eastAsia="Times New Roman" w:cs="Times New Roman"/>
          <w:b/>
          <w:bCs/>
          <w:i/>
          <w:color w:val="C00000"/>
          <w:sz w:val="21"/>
          <w:szCs w:val="21"/>
          <w:shd w:val="clear" w:color="auto" w:fill="FFFFFF"/>
          <w:lang w:eastAsia="it-IT"/>
        </w:rPr>
        <w:t xml:space="preserve">Autorizzo il trattamento dei dati personali contenuti nel mio curriculum vitae in conformità all’art. 13 del D. </w:t>
      </w:r>
      <w:proofErr w:type="spellStart"/>
      <w:r w:rsidRPr="001857EF">
        <w:rPr>
          <w:rFonts w:eastAsia="Times New Roman" w:cs="Times New Roman"/>
          <w:b/>
          <w:bCs/>
          <w:i/>
          <w:color w:val="C00000"/>
          <w:sz w:val="21"/>
          <w:szCs w:val="21"/>
          <w:shd w:val="clear" w:color="auto" w:fill="FFFFFF"/>
          <w:lang w:eastAsia="it-IT"/>
        </w:rPr>
        <w:t>Lgs</w:t>
      </w:r>
      <w:proofErr w:type="spellEnd"/>
      <w:r w:rsidRPr="001857EF">
        <w:rPr>
          <w:rFonts w:eastAsia="Times New Roman" w:cs="Times New Roman"/>
          <w:b/>
          <w:bCs/>
          <w:i/>
          <w:color w:val="C00000"/>
          <w:sz w:val="21"/>
          <w:szCs w:val="21"/>
          <w:shd w:val="clear" w:color="auto" w:fill="FFFFFF"/>
          <w:lang w:eastAsia="it-IT"/>
        </w:rPr>
        <w:t>. 196/2003 e all’art. 13 GDPR 679/16</w:t>
      </w:r>
    </w:p>
    <w:p w14:paraId="0FBE0005" w14:textId="77777777" w:rsidR="004D7E54" w:rsidRPr="00B2431E" w:rsidRDefault="004D7E54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20486702" w14:textId="1E1B72D5" w:rsidR="004D7E54" w:rsidRPr="00B2431E" w:rsidRDefault="004D7E54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76796D70" w14:textId="77777777" w:rsidR="004D7E54" w:rsidRPr="00B2431E" w:rsidRDefault="004D7E54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1ECC490E" w14:textId="77777777" w:rsidR="004D7E54" w:rsidRPr="00B2431E" w:rsidRDefault="004D7E54" w:rsidP="004D7E54">
      <w:pPr>
        <w:ind w:firstLine="708"/>
        <w:rPr>
          <w:rFonts w:eastAsia="Times New Roman" w:cs="Times New Roman"/>
          <w:b/>
          <w:bCs/>
          <w:color w:val="000000" w:themeColor="text1"/>
          <w:lang w:eastAsia="it-IT"/>
        </w:rPr>
      </w:pPr>
      <w:r w:rsidRPr="00B2431E">
        <w:rPr>
          <w:rFonts w:eastAsia="Times New Roman" w:cs="Times New Roman"/>
          <w:b/>
          <w:bCs/>
          <w:color w:val="000000" w:themeColor="text1"/>
          <w:lang w:eastAsia="it-IT"/>
        </w:rPr>
        <w:t>Firma leggibile e data di oggi: _____________________________</w:t>
      </w:r>
    </w:p>
    <w:p w14:paraId="145FEB9F" w14:textId="3EDEDE4C" w:rsidR="004D7E54" w:rsidRPr="00B2431E" w:rsidRDefault="004D7E54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51B7BC12" w14:textId="6386702A" w:rsidR="00FE0C41" w:rsidRPr="001857EF" w:rsidRDefault="00FE0C41" w:rsidP="00A64B20">
      <w:pPr>
        <w:spacing w:line="276" w:lineRule="auto"/>
        <w:rPr>
          <w:b/>
          <w:color w:val="C00000"/>
        </w:rPr>
      </w:pPr>
      <w:r w:rsidRPr="001857EF">
        <w:rPr>
          <w:b/>
          <w:color w:val="C00000"/>
        </w:rPr>
        <w:t>SOLO PER INTERPRETI</w:t>
      </w:r>
    </w:p>
    <w:p w14:paraId="048263DA" w14:textId="0BEAC5EF" w:rsidR="00FE0C41" w:rsidRPr="00B2431E" w:rsidRDefault="004D7E54" w:rsidP="00A64B20">
      <w:pPr>
        <w:spacing w:line="276" w:lineRule="auto"/>
        <w:rPr>
          <w:color w:val="000000" w:themeColor="text1"/>
        </w:rPr>
      </w:pPr>
      <w:r w:rsidRPr="00B2431E">
        <w:rPr>
          <w:color w:val="000000" w:themeColor="text1"/>
        </w:rPr>
        <w:t>(indicare quale o quali servizi di interpretariato svolgi)</w:t>
      </w:r>
    </w:p>
    <w:p w14:paraId="48B81A79" w14:textId="77777777" w:rsidR="004D7E54" w:rsidRPr="00B2431E" w:rsidRDefault="004D7E54" w:rsidP="00A64B20">
      <w:pPr>
        <w:spacing w:line="276" w:lineRule="auto"/>
        <w:rPr>
          <w:b/>
          <w:color w:val="000000" w:themeColor="text1"/>
          <w:u w:val="single"/>
        </w:rPr>
      </w:pPr>
    </w:p>
    <w:p w14:paraId="40E02967" w14:textId="46FFAA26" w:rsidR="00FE0C41" w:rsidRPr="00B2431E" w:rsidRDefault="00FE0C41" w:rsidP="00FE0C41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INTERPRETARIATO IN SIMULTANEA</w:t>
      </w:r>
    </w:p>
    <w:p w14:paraId="72A129E9" w14:textId="559097A1" w:rsidR="00FE0C41" w:rsidRPr="00B2431E" w:rsidRDefault="00FE0C41" w:rsidP="00FE0C41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INTERPRETARIATO IN CONSECUTIVA</w:t>
      </w:r>
    </w:p>
    <w:p w14:paraId="113D845C" w14:textId="77777777" w:rsidR="00FE0C41" w:rsidRPr="00B2431E" w:rsidRDefault="00FE0C41" w:rsidP="00FE0C41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INTERPRETARIATO DI TRATTATIVA</w:t>
      </w:r>
    </w:p>
    <w:p w14:paraId="100A9844" w14:textId="77777777" w:rsidR="001857EF" w:rsidRDefault="001857EF" w:rsidP="00A64B20">
      <w:pPr>
        <w:spacing w:line="276" w:lineRule="auto"/>
        <w:rPr>
          <w:b/>
          <w:color w:val="000000" w:themeColor="text1"/>
          <w:sz w:val="21"/>
          <w:szCs w:val="21"/>
          <w:u w:val="single"/>
        </w:rPr>
      </w:pPr>
    </w:p>
    <w:p w14:paraId="28BB5D5F" w14:textId="18E071A5" w:rsidR="00852C4A" w:rsidRPr="001857EF" w:rsidRDefault="00FE0C41" w:rsidP="00A64B20">
      <w:pPr>
        <w:spacing w:line="276" w:lineRule="auto"/>
        <w:rPr>
          <w:b/>
          <w:color w:val="000000" w:themeColor="text1"/>
          <w:sz w:val="21"/>
          <w:szCs w:val="21"/>
        </w:rPr>
      </w:pPr>
      <w:r w:rsidRPr="001857EF">
        <w:rPr>
          <w:b/>
          <w:color w:val="000000" w:themeColor="text1"/>
          <w:sz w:val="21"/>
          <w:szCs w:val="21"/>
        </w:rPr>
        <w:t xml:space="preserve">Anni di esperienza come interprete: </w:t>
      </w:r>
      <w:r w:rsidR="001857EF">
        <w:rPr>
          <w:b/>
          <w:color w:val="000000" w:themeColor="text1"/>
          <w:sz w:val="21"/>
          <w:szCs w:val="21"/>
        </w:rPr>
        <w:tab/>
      </w:r>
      <w:r w:rsidR="001857EF">
        <w:rPr>
          <w:b/>
          <w:color w:val="000000" w:themeColor="text1"/>
          <w:sz w:val="21"/>
          <w:szCs w:val="21"/>
        </w:rPr>
        <w:tab/>
      </w:r>
      <w:r w:rsidR="001857EF" w:rsidRPr="001857EF">
        <w:rPr>
          <w:b/>
          <w:color w:val="000000" w:themeColor="text1"/>
          <w:sz w:val="21"/>
          <w:szCs w:val="21"/>
        </w:rPr>
        <w:tab/>
      </w:r>
    </w:p>
    <w:p w14:paraId="1F213D96" w14:textId="07170326" w:rsidR="00FE0C41" w:rsidRPr="001857EF" w:rsidRDefault="00FE0C41" w:rsidP="00A64B20">
      <w:pPr>
        <w:spacing w:line="276" w:lineRule="auto"/>
        <w:rPr>
          <w:b/>
          <w:color w:val="000000" w:themeColor="text1"/>
          <w:sz w:val="21"/>
          <w:szCs w:val="21"/>
        </w:rPr>
      </w:pPr>
      <w:r w:rsidRPr="001857EF">
        <w:rPr>
          <w:b/>
          <w:color w:val="000000" w:themeColor="text1"/>
          <w:sz w:val="21"/>
          <w:szCs w:val="21"/>
        </w:rPr>
        <w:t>Disposto a viaggiare?</w:t>
      </w:r>
      <w:r w:rsidR="001857EF">
        <w:rPr>
          <w:b/>
          <w:color w:val="000000" w:themeColor="text1"/>
          <w:sz w:val="21"/>
          <w:szCs w:val="21"/>
        </w:rPr>
        <w:tab/>
      </w:r>
      <w:r w:rsidR="001857EF">
        <w:rPr>
          <w:b/>
          <w:color w:val="000000" w:themeColor="text1"/>
          <w:sz w:val="21"/>
          <w:szCs w:val="21"/>
        </w:rPr>
        <w:tab/>
      </w:r>
      <w:r w:rsidR="001857EF">
        <w:rPr>
          <w:b/>
          <w:color w:val="000000" w:themeColor="text1"/>
          <w:sz w:val="21"/>
          <w:szCs w:val="21"/>
        </w:rPr>
        <w:tab/>
      </w:r>
    </w:p>
    <w:p w14:paraId="6A7E04CD" w14:textId="77777777" w:rsidR="00CF3F2A" w:rsidRPr="00B2431E" w:rsidRDefault="00CF3F2A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6E9A4E37" w14:textId="16794781" w:rsidR="00FE0C41" w:rsidRPr="00B2431E" w:rsidRDefault="00FE0C41" w:rsidP="00FE0C41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SOLO IN ITALIA</w:t>
      </w:r>
    </w:p>
    <w:p w14:paraId="27FD92C9" w14:textId="3274C543" w:rsidR="00CF3F2A" w:rsidRPr="00B2431E" w:rsidRDefault="00FE0C41" w:rsidP="00FE0C41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</w:t>
      </w:r>
      <w:r w:rsidR="00CF3F2A" w:rsidRPr="00B2431E">
        <w:rPr>
          <w:color w:val="000000" w:themeColor="text1"/>
          <w:sz w:val="21"/>
          <w:szCs w:val="21"/>
        </w:rPr>
        <w:t>SOLO NEL MIO PAESE (Indicare Paese):</w:t>
      </w:r>
    </w:p>
    <w:p w14:paraId="30B77623" w14:textId="2CFE43D2" w:rsidR="00FE0C41" w:rsidRPr="00B2431E" w:rsidRDefault="00CF3F2A" w:rsidP="00FE0C41">
      <w:pPr>
        <w:spacing w:line="360" w:lineRule="auto"/>
        <w:ind w:left="708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sym w:font="Wingdings" w:char="F0A8"/>
      </w:r>
      <w:r w:rsidRPr="00B2431E">
        <w:rPr>
          <w:color w:val="000000" w:themeColor="text1"/>
          <w:sz w:val="21"/>
          <w:szCs w:val="21"/>
        </w:rPr>
        <w:t xml:space="preserve"> ANCHE FUORI DALL’ITALIA</w:t>
      </w:r>
    </w:p>
    <w:p w14:paraId="4B8871A8" w14:textId="317CA801" w:rsidR="00FE0C41" w:rsidRPr="00B2431E" w:rsidRDefault="00FE0C41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1A2C8337" w14:textId="7720B639" w:rsidR="00CF3F2A" w:rsidRPr="00B2431E" w:rsidRDefault="00CF3F2A" w:rsidP="00CF3F2A">
      <w:pPr>
        <w:spacing w:line="276" w:lineRule="auto"/>
        <w:rPr>
          <w:b/>
          <w:color w:val="000000" w:themeColor="text1"/>
          <w:sz w:val="21"/>
          <w:szCs w:val="21"/>
        </w:rPr>
      </w:pPr>
      <w:r w:rsidRPr="00B2431E">
        <w:rPr>
          <w:b/>
          <w:color w:val="000000" w:themeColor="text1"/>
          <w:sz w:val="21"/>
          <w:szCs w:val="21"/>
          <w:u w:val="single"/>
        </w:rPr>
        <w:t>TARIFFA INTERPRETARIATO (al netto di IVA e al lordo di ritenuta d’acconto)</w:t>
      </w:r>
      <w:r w:rsidRPr="00B2431E">
        <w:rPr>
          <w:b/>
          <w:color w:val="000000" w:themeColor="text1"/>
          <w:sz w:val="21"/>
          <w:szCs w:val="21"/>
        </w:rPr>
        <w:t>:</w:t>
      </w:r>
    </w:p>
    <w:p w14:paraId="38B286A9" w14:textId="77777777" w:rsidR="00CF3F2A" w:rsidRPr="00B2431E" w:rsidRDefault="00CF3F2A" w:rsidP="00CF3F2A">
      <w:pPr>
        <w:spacing w:line="276" w:lineRule="auto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t>(specificare)</w:t>
      </w:r>
    </w:p>
    <w:p w14:paraId="763DE5F8" w14:textId="77777777" w:rsidR="004D7E54" w:rsidRPr="00B2431E" w:rsidRDefault="004D7E54" w:rsidP="00CF3F2A">
      <w:pPr>
        <w:spacing w:line="276" w:lineRule="auto"/>
        <w:rPr>
          <w:color w:val="000000" w:themeColor="text1"/>
          <w:sz w:val="21"/>
          <w:szCs w:val="21"/>
        </w:rPr>
      </w:pPr>
    </w:p>
    <w:p w14:paraId="33E4C548" w14:textId="59DC5F39" w:rsidR="00CF3F2A" w:rsidRPr="00B2431E" w:rsidRDefault="00CF3F2A" w:rsidP="00CF3F2A">
      <w:pPr>
        <w:spacing w:line="276" w:lineRule="auto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t xml:space="preserve">Tariffa giornaliera (per simultanea e consecutiva): </w:t>
      </w:r>
      <w:r w:rsidRPr="00B2431E">
        <w:rPr>
          <w:color w:val="000000" w:themeColor="text1"/>
          <w:sz w:val="21"/>
          <w:szCs w:val="21"/>
        </w:rPr>
        <w:tab/>
        <w:t>€        /giornata</w:t>
      </w:r>
    </w:p>
    <w:p w14:paraId="67EED72C" w14:textId="2B0CD797" w:rsidR="00CF3F2A" w:rsidRPr="00B2431E" w:rsidRDefault="00CF3F2A" w:rsidP="00CF3F2A">
      <w:pPr>
        <w:spacing w:line="276" w:lineRule="auto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t xml:space="preserve">Tariffa oraria (per trattativa): </w:t>
      </w:r>
      <w:r w:rsidRPr="00B2431E">
        <w:rPr>
          <w:color w:val="000000" w:themeColor="text1"/>
          <w:sz w:val="21"/>
          <w:szCs w:val="21"/>
        </w:rPr>
        <w:tab/>
      </w:r>
      <w:r w:rsidRPr="00B2431E">
        <w:rPr>
          <w:color w:val="000000" w:themeColor="text1"/>
          <w:sz w:val="21"/>
          <w:szCs w:val="21"/>
        </w:rPr>
        <w:tab/>
      </w:r>
      <w:r w:rsidRPr="00B2431E">
        <w:rPr>
          <w:color w:val="000000" w:themeColor="text1"/>
          <w:sz w:val="21"/>
          <w:szCs w:val="21"/>
        </w:rPr>
        <w:tab/>
      </w:r>
      <w:r w:rsidRPr="00B2431E">
        <w:rPr>
          <w:color w:val="000000" w:themeColor="text1"/>
          <w:sz w:val="21"/>
          <w:szCs w:val="21"/>
        </w:rPr>
        <w:tab/>
        <w:t>€        /</w:t>
      </w:r>
      <w:r w:rsidR="004D7E54" w:rsidRPr="00B2431E">
        <w:rPr>
          <w:color w:val="000000" w:themeColor="text1"/>
          <w:sz w:val="21"/>
          <w:szCs w:val="21"/>
        </w:rPr>
        <w:t>ora</w:t>
      </w:r>
    </w:p>
    <w:p w14:paraId="16460A9A" w14:textId="1811806D" w:rsidR="00CF3F2A" w:rsidRPr="00B2431E" w:rsidRDefault="00CF3F2A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72789E33" w14:textId="77777777" w:rsidR="00CF3F2A" w:rsidRPr="00B2431E" w:rsidRDefault="00CF3F2A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5EBF5265" w14:textId="7772EB4B" w:rsidR="0081079A" w:rsidRDefault="0081079A" w:rsidP="0081079A">
      <w:pPr>
        <w:rPr>
          <w:rFonts w:eastAsia="Times New Roman" w:cs="Times New Roman"/>
          <w:b/>
          <w:bCs/>
          <w:i/>
          <w:color w:val="C00000"/>
          <w:sz w:val="21"/>
          <w:szCs w:val="21"/>
          <w:shd w:val="clear" w:color="auto" w:fill="FFFFFF"/>
          <w:lang w:eastAsia="it-IT"/>
        </w:rPr>
      </w:pPr>
      <w:r w:rsidRPr="0047499F">
        <w:rPr>
          <w:rFonts w:eastAsia="Times New Roman" w:cs="Times New Roman"/>
          <w:b/>
          <w:bCs/>
          <w:i/>
          <w:color w:val="C00000"/>
          <w:sz w:val="21"/>
          <w:szCs w:val="21"/>
          <w:shd w:val="clear" w:color="auto" w:fill="FFFFFF"/>
          <w:lang w:eastAsia="it-IT"/>
        </w:rPr>
        <w:t xml:space="preserve">Autorizzo il trattamento dei dati personali contenuti nel mio curriculum vitae in conformità all’art. 13 del D. </w:t>
      </w:r>
      <w:proofErr w:type="spellStart"/>
      <w:r w:rsidRPr="0047499F">
        <w:rPr>
          <w:rFonts w:eastAsia="Times New Roman" w:cs="Times New Roman"/>
          <w:b/>
          <w:bCs/>
          <w:i/>
          <w:color w:val="C00000"/>
          <w:sz w:val="21"/>
          <w:szCs w:val="21"/>
          <w:shd w:val="clear" w:color="auto" w:fill="FFFFFF"/>
          <w:lang w:eastAsia="it-IT"/>
        </w:rPr>
        <w:t>Lgs</w:t>
      </w:r>
      <w:proofErr w:type="spellEnd"/>
      <w:r w:rsidRPr="0047499F">
        <w:rPr>
          <w:rFonts w:eastAsia="Times New Roman" w:cs="Times New Roman"/>
          <w:b/>
          <w:bCs/>
          <w:i/>
          <w:color w:val="C00000"/>
          <w:sz w:val="21"/>
          <w:szCs w:val="21"/>
          <w:shd w:val="clear" w:color="auto" w:fill="FFFFFF"/>
          <w:lang w:eastAsia="it-IT"/>
        </w:rPr>
        <w:t>. 196/2003 e all’art. 13 GDPR 679/16</w:t>
      </w:r>
      <w:r w:rsidR="00A9657B">
        <w:rPr>
          <w:rFonts w:eastAsia="Times New Roman" w:cs="Times New Roman"/>
          <w:b/>
          <w:bCs/>
          <w:i/>
          <w:color w:val="C00000"/>
          <w:sz w:val="21"/>
          <w:szCs w:val="21"/>
          <w:shd w:val="clear" w:color="auto" w:fill="FFFFFF"/>
          <w:lang w:eastAsia="it-IT"/>
        </w:rPr>
        <w:t xml:space="preserve"> e dichiaro di aver</w:t>
      </w:r>
      <w:r w:rsidR="009940FB">
        <w:rPr>
          <w:rFonts w:eastAsia="Times New Roman" w:cs="Times New Roman"/>
          <w:b/>
          <w:bCs/>
          <w:i/>
          <w:color w:val="C00000"/>
          <w:sz w:val="21"/>
          <w:szCs w:val="21"/>
          <w:shd w:val="clear" w:color="auto" w:fill="FFFFFF"/>
          <w:lang w:eastAsia="it-IT"/>
        </w:rPr>
        <w:t xml:space="preserve"> preso visione dell’informativa di Giuritrad sul trattamento dei dati personali a questo link: </w:t>
      </w:r>
    </w:p>
    <w:p w14:paraId="026031C5" w14:textId="19D0DAA7" w:rsidR="009940FB" w:rsidRPr="00B11ACF" w:rsidRDefault="00A95407" w:rsidP="009940FB">
      <w:pPr>
        <w:spacing w:line="276" w:lineRule="auto"/>
        <w:rPr>
          <w:color w:val="4472C4" w:themeColor="accent1"/>
          <w:sz w:val="21"/>
          <w:szCs w:val="21"/>
        </w:rPr>
      </w:pPr>
      <w:hyperlink r:id="rId7" w:history="1">
        <w:r w:rsidR="009940FB" w:rsidRPr="00E43D29">
          <w:rPr>
            <w:rStyle w:val="Collegamentoipertestuale"/>
            <w:sz w:val="21"/>
            <w:szCs w:val="21"/>
          </w:rPr>
          <w:t>Informativa privacy traduttori</w:t>
        </w:r>
      </w:hyperlink>
    </w:p>
    <w:p w14:paraId="0EB9A0F3" w14:textId="77777777" w:rsidR="009940FB" w:rsidRPr="0047499F" w:rsidRDefault="009940FB" w:rsidP="0081079A">
      <w:pPr>
        <w:rPr>
          <w:rFonts w:eastAsia="Times New Roman" w:cs="Times New Roman"/>
          <w:i/>
          <w:color w:val="C00000"/>
          <w:sz w:val="21"/>
          <w:szCs w:val="21"/>
          <w:lang w:eastAsia="it-IT"/>
        </w:rPr>
      </w:pPr>
    </w:p>
    <w:p w14:paraId="299BA126" w14:textId="77777777" w:rsidR="001C7566" w:rsidRPr="00B2431E" w:rsidRDefault="001C7566" w:rsidP="001C7566">
      <w:pPr>
        <w:jc w:val="center"/>
        <w:rPr>
          <w:rFonts w:eastAsia="Times New Roman" w:cs="Times New Roman"/>
          <w:b/>
          <w:bCs/>
          <w:color w:val="000000" w:themeColor="text1"/>
          <w:lang w:eastAsia="it-IT"/>
        </w:rPr>
      </w:pPr>
    </w:p>
    <w:p w14:paraId="5281E5E0" w14:textId="77777777" w:rsidR="001C7566" w:rsidRPr="00B2431E" w:rsidRDefault="001C7566" w:rsidP="001C7566">
      <w:pPr>
        <w:rPr>
          <w:rFonts w:eastAsia="Times New Roman" w:cs="Times New Roman"/>
          <w:b/>
          <w:bCs/>
          <w:color w:val="000000" w:themeColor="text1"/>
          <w:lang w:eastAsia="it-IT"/>
        </w:rPr>
      </w:pPr>
    </w:p>
    <w:p w14:paraId="5C5CAF9E" w14:textId="77777777" w:rsidR="00130CED" w:rsidRPr="00B2431E" w:rsidRDefault="00130CED" w:rsidP="001C7566">
      <w:pPr>
        <w:ind w:firstLine="708"/>
        <w:rPr>
          <w:rFonts w:eastAsia="Times New Roman" w:cs="Times New Roman"/>
          <w:b/>
          <w:bCs/>
          <w:color w:val="000000" w:themeColor="text1"/>
          <w:lang w:eastAsia="it-IT"/>
        </w:rPr>
      </w:pPr>
    </w:p>
    <w:p w14:paraId="6ACA3A28" w14:textId="77777777" w:rsidR="001C7566" w:rsidRPr="00B2431E" w:rsidRDefault="001C7566" w:rsidP="001C7566">
      <w:pPr>
        <w:ind w:firstLine="708"/>
        <w:rPr>
          <w:rFonts w:eastAsia="Times New Roman" w:cs="Times New Roman"/>
          <w:b/>
          <w:bCs/>
          <w:color w:val="000000" w:themeColor="text1"/>
          <w:lang w:eastAsia="it-IT"/>
        </w:rPr>
      </w:pPr>
      <w:r w:rsidRPr="00B2431E">
        <w:rPr>
          <w:rFonts w:eastAsia="Times New Roman" w:cs="Times New Roman"/>
          <w:b/>
          <w:bCs/>
          <w:color w:val="000000" w:themeColor="text1"/>
          <w:lang w:eastAsia="it-IT"/>
        </w:rPr>
        <w:t xml:space="preserve">Firma leggibile e data di oggi: </w:t>
      </w:r>
      <w:r w:rsidR="000F333E" w:rsidRPr="00B2431E">
        <w:rPr>
          <w:rFonts w:eastAsia="Times New Roman" w:cs="Times New Roman"/>
          <w:b/>
          <w:bCs/>
          <w:color w:val="000000" w:themeColor="text1"/>
          <w:lang w:eastAsia="it-IT"/>
        </w:rPr>
        <w:t>_____________________________</w:t>
      </w:r>
    </w:p>
    <w:p w14:paraId="6B25F0BD" w14:textId="77777777" w:rsidR="00130CED" w:rsidRPr="00B2431E" w:rsidRDefault="00130CED" w:rsidP="001C7566">
      <w:pPr>
        <w:ind w:firstLine="708"/>
        <w:rPr>
          <w:rFonts w:eastAsia="Times New Roman" w:cs="Times New Roman"/>
          <w:b/>
          <w:bCs/>
          <w:color w:val="000000" w:themeColor="text1"/>
          <w:lang w:eastAsia="it-IT"/>
        </w:rPr>
      </w:pPr>
    </w:p>
    <w:p w14:paraId="29916531" w14:textId="77777777" w:rsidR="00130CED" w:rsidRPr="00B2431E" w:rsidRDefault="00130CED" w:rsidP="001C7566">
      <w:pPr>
        <w:ind w:firstLine="708"/>
        <w:rPr>
          <w:rFonts w:eastAsia="Times New Roman" w:cs="Times New Roman"/>
          <w:b/>
          <w:color w:val="000000" w:themeColor="text1"/>
          <w:lang w:eastAsia="it-IT"/>
        </w:rPr>
      </w:pPr>
    </w:p>
    <w:p w14:paraId="49E3DD3F" w14:textId="04FDC50F" w:rsidR="00D242E2" w:rsidRPr="00B2431E" w:rsidRDefault="00D242E2" w:rsidP="00A64B20">
      <w:pPr>
        <w:spacing w:line="276" w:lineRule="auto"/>
        <w:rPr>
          <w:b/>
          <w:color w:val="000000" w:themeColor="text1"/>
          <w:sz w:val="21"/>
          <w:szCs w:val="21"/>
        </w:rPr>
      </w:pPr>
    </w:p>
    <w:p w14:paraId="167D81AE" w14:textId="67E4B0A6" w:rsidR="008D48E7" w:rsidRPr="00B2431E" w:rsidRDefault="008D48E7" w:rsidP="00A64B20">
      <w:pPr>
        <w:spacing w:line="276" w:lineRule="auto"/>
        <w:rPr>
          <w:b/>
          <w:color w:val="000000" w:themeColor="text1"/>
          <w:sz w:val="21"/>
          <w:szCs w:val="21"/>
        </w:rPr>
      </w:pPr>
    </w:p>
    <w:p w14:paraId="4B59B23C" w14:textId="4B179125" w:rsidR="008D48E7" w:rsidRPr="00B2431E" w:rsidRDefault="008D48E7" w:rsidP="00A64B20">
      <w:pPr>
        <w:spacing w:line="276" w:lineRule="auto"/>
        <w:rPr>
          <w:b/>
          <w:color w:val="000000" w:themeColor="text1"/>
          <w:sz w:val="21"/>
          <w:szCs w:val="21"/>
        </w:rPr>
      </w:pPr>
    </w:p>
    <w:p w14:paraId="6228211D" w14:textId="3FAC5A3F" w:rsidR="008D48E7" w:rsidRPr="00B2431E" w:rsidRDefault="008D48E7" w:rsidP="00A64B20">
      <w:pPr>
        <w:spacing w:line="276" w:lineRule="auto"/>
        <w:rPr>
          <w:b/>
          <w:color w:val="000000" w:themeColor="text1"/>
          <w:sz w:val="21"/>
          <w:szCs w:val="21"/>
        </w:rPr>
      </w:pPr>
    </w:p>
    <w:p w14:paraId="520F062A" w14:textId="256C6CF3" w:rsidR="004D7E54" w:rsidRPr="00B2431E" w:rsidRDefault="004D7E54" w:rsidP="00A64B20">
      <w:pPr>
        <w:spacing w:line="276" w:lineRule="auto"/>
        <w:rPr>
          <w:b/>
          <w:color w:val="000000" w:themeColor="text1"/>
          <w:sz w:val="21"/>
          <w:szCs w:val="21"/>
        </w:rPr>
      </w:pPr>
    </w:p>
    <w:p w14:paraId="4B9C6B23" w14:textId="4AC6F4C8" w:rsidR="004D7E54" w:rsidRPr="00B2431E" w:rsidRDefault="004D7E54" w:rsidP="00A64B20">
      <w:pPr>
        <w:spacing w:line="276" w:lineRule="auto"/>
        <w:rPr>
          <w:b/>
          <w:color w:val="000000" w:themeColor="text1"/>
          <w:sz w:val="21"/>
          <w:szCs w:val="21"/>
        </w:rPr>
      </w:pPr>
    </w:p>
    <w:p w14:paraId="4DA9790B" w14:textId="79957369" w:rsidR="004D7E54" w:rsidRPr="00B2431E" w:rsidRDefault="004D7E54" w:rsidP="00A64B20">
      <w:pPr>
        <w:spacing w:line="276" w:lineRule="auto"/>
        <w:rPr>
          <w:b/>
          <w:color w:val="000000" w:themeColor="text1"/>
          <w:sz w:val="21"/>
          <w:szCs w:val="21"/>
        </w:rPr>
      </w:pPr>
    </w:p>
    <w:p w14:paraId="757969DE" w14:textId="4DDF6B0D" w:rsidR="004D7E54" w:rsidRPr="00B2431E" w:rsidRDefault="004D7E54" w:rsidP="00A64B20">
      <w:pPr>
        <w:spacing w:line="276" w:lineRule="auto"/>
        <w:rPr>
          <w:b/>
          <w:color w:val="000000" w:themeColor="text1"/>
          <w:sz w:val="21"/>
          <w:szCs w:val="21"/>
        </w:rPr>
      </w:pPr>
    </w:p>
    <w:p w14:paraId="0F1A9FE0" w14:textId="0B74192A" w:rsidR="004D7E54" w:rsidRPr="00B2431E" w:rsidRDefault="004D7E54" w:rsidP="00A64B20">
      <w:pPr>
        <w:spacing w:line="276" w:lineRule="auto"/>
        <w:rPr>
          <w:b/>
          <w:color w:val="000000" w:themeColor="text1"/>
          <w:sz w:val="21"/>
          <w:szCs w:val="21"/>
        </w:rPr>
      </w:pPr>
    </w:p>
    <w:p w14:paraId="60A2CB83" w14:textId="77777777" w:rsidR="00852C4A" w:rsidRPr="00B2431E" w:rsidRDefault="00852C4A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60663A34" w14:textId="4F311E77" w:rsidR="00A3154E" w:rsidRPr="000241D2" w:rsidRDefault="00A3154E" w:rsidP="00F50D7B">
      <w:pPr>
        <w:spacing w:line="360" w:lineRule="auto"/>
        <w:jc w:val="center"/>
        <w:rPr>
          <w:b/>
          <w:color w:val="000000" w:themeColor="text1"/>
          <w:u w:val="single"/>
        </w:rPr>
      </w:pPr>
      <w:r w:rsidRPr="000241D2">
        <w:rPr>
          <w:b/>
          <w:color w:val="000000" w:themeColor="text1"/>
          <w:u w:val="single"/>
        </w:rPr>
        <w:t>Come inviare il questionario</w:t>
      </w:r>
      <w:r w:rsidR="008D48E7" w:rsidRPr="000241D2">
        <w:rPr>
          <w:b/>
          <w:color w:val="000000" w:themeColor="text1"/>
          <w:u w:val="single"/>
        </w:rPr>
        <w:t xml:space="preserve"> traduttori</w:t>
      </w:r>
      <w:r w:rsidRPr="000241D2">
        <w:rPr>
          <w:b/>
          <w:color w:val="000000" w:themeColor="text1"/>
          <w:u w:val="single"/>
        </w:rPr>
        <w:t>:</w:t>
      </w:r>
    </w:p>
    <w:p w14:paraId="4CD3C005" w14:textId="77777777" w:rsidR="008E6BE4" w:rsidRPr="00B2431E" w:rsidRDefault="008E6BE4" w:rsidP="00F50D7B">
      <w:pPr>
        <w:spacing w:line="360" w:lineRule="auto"/>
        <w:jc w:val="center"/>
        <w:rPr>
          <w:color w:val="000000" w:themeColor="text1"/>
          <w:sz w:val="20"/>
          <w:szCs w:val="20"/>
        </w:rPr>
      </w:pPr>
    </w:p>
    <w:p w14:paraId="727A6591" w14:textId="77777777" w:rsidR="00A3154E" w:rsidRPr="00B2431E" w:rsidRDefault="00A3154E" w:rsidP="00F50D7B">
      <w:pPr>
        <w:pStyle w:val="Paragrafoelenco"/>
        <w:numPr>
          <w:ilvl w:val="0"/>
          <w:numId w:val="1"/>
        </w:numPr>
        <w:spacing w:line="360" w:lineRule="auto"/>
        <w:rPr>
          <w:color w:val="000000" w:themeColor="text1"/>
          <w:sz w:val="20"/>
          <w:szCs w:val="20"/>
        </w:rPr>
      </w:pPr>
      <w:r w:rsidRPr="00B2431E">
        <w:rPr>
          <w:color w:val="000000" w:themeColor="text1"/>
          <w:sz w:val="20"/>
          <w:szCs w:val="20"/>
        </w:rPr>
        <w:lastRenderedPageBreak/>
        <w:t>COMPILA IL QUESTIONARIO IN OGNI SUA PARTE</w:t>
      </w:r>
      <w:r w:rsidR="00206DA2" w:rsidRPr="00B2431E">
        <w:rPr>
          <w:color w:val="000000" w:themeColor="text1"/>
          <w:sz w:val="20"/>
          <w:szCs w:val="20"/>
        </w:rPr>
        <w:t xml:space="preserve"> (non saranno considerati questionari incompleti)</w:t>
      </w:r>
    </w:p>
    <w:p w14:paraId="5C975F24" w14:textId="04E02B08" w:rsidR="00206DA2" w:rsidRPr="00B2431E" w:rsidRDefault="008D48E7" w:rsidP="00F50D7B">
      <w:pPr>
        <w:pStyle w:val="Paragrafoelenco"/>
        <w:numPr>
          <w:ilvl w:val="0"/>
          <w:numId w:val="1"/>
        </w:numPr>
        <w:spacing w:line="360" w:lineRule="auto"/>
        <w:rPr>
          <w:color w:val="000000" w:themeColor="text1"/>
          <w:sz w:val="20"/>
          <w:szCs w:val="20"/>
        </w:rPr>
      </w:pPr>
      <w:r w:rsidRPr="00B2431E">
        <w:rPr>
          <w:color w:val="000000" w:themeColor="text1"/>
          <w:sz w:val="20"/>
          <w:szCs w:val="20"/>
        </w:rPr>
        <w:t xml:space="preserve">STAMPALO E </w:t>
      </w:r>
      <w:r w:rsidR="00206DA2" w:rsidRPr="00B2431E">
        <w:rPr>
          <w:color w:val="000000" w:themeColor="text1"/>
          <w:sz w:val="20"/>
          <w:szCs w:val="20"/>
        </w:rPr>
        <w:t xml:space="preserve">FIRMALO </w:t>
      </w:r>
      <w:r w:rsidRPr="00B2431E">
        <w:rPr>
          <w:color w:val="000000" w:themeColor="text1"/>
          <w:sz w:val="20"/>
          <w:szCs w:val="20"/>
        </w:rPr>
        <w:t xml:space="preserve">DI TUO PUGNO </w:t>
      </w:r>
      <w:r w:rsidR="00206DA2" w:rsidRPr="00B2431E">
        <w:rPr>
          <w:color w:val="000000" w:themeColor="text1"/>
          <w:sz w:val="20"/>
          <w:szCs w:val="20"/>
        </w:rPr>
        <w:t>PER ACCONSENTIRE AL TRATTAMENTO DEI DATI PERSONALI</w:t>
      </w:r>
    </w:p>
    <w:p w14:paraId="43BBBB8B" w14:textId="012832A2" w:rsidR="005E1CAA" w:rsidRPr="00B2431E" w:rsidRDefault="00206DA2" w:rsidP="00F50D7B">
      <w:pPr>
        <w:pStyle w:val="Paragrafoelenco"/>
        <w:numPr>
          <w:ilvl w:val="0"/>
          <w:numId w:val="1"/>
        </w:numPr>
        <w:spacing w:line="360" w:lineRule="auto"/>
        <w:rPr>
          <w:color w:val="000000" w:themeColor="text1"/>
          <w:sz w:val="20"/>
          <w:szCs w:val="20"/>
        </w:rPr>
      </w:pPr>
      <w:r w:rsidRPr="00B2431E">
        <w:rPr>
          <w:color w:val="000000" w:themeColor="text1"/>
          <w:sz w:val="20"/>
          <w:szCs w:val="20"/>
          <w:u w:val="single"/>
        </w:rPr>
        <w:t xml:space="preserve">FA </w:t>
      </w:r>
      <w:r w:rsidR="005E1CAA" w:rsidRPr="00B2431E">
        <w:rPr>
          <w:color w:val="000000" w:themeColor="text1"/>
          <w:sz w:val="20"/>
          <w:szCs w:val="20"/>
          <w:u w:val="single"/>
        </w:rPr>
        <w:t xml:space="preserve">UNA SCANSIONE E SALVALA IN </w:t>
      </w:r>
      <w:r w:rsidRPr="00B2431E">
        <w:rPr>
          <w:color w:val="000000" w:themeColor="text1"/>
          <w:sz w:val="20"/>
          <w:szCs w:val="20"/>
          <w:u w:val="single"/>
        </w:rPr>
        <w:t>UN PDF</w:t>
      </w:r>
      <w:r w:rsidR="005E1CAA" w:rsidRPr="00B2431E">
        <w:rPr>
          <w:color w:val="000000" w:themeColor="text1"/>
          <w:sz w:val="20"/>
          <w:szCs w:val="20"/>
          <w:u w:val="single"/>
        </w:rPr>
        <w:t xml:space="preserve"> nominando il file in questo modo</w:t>
      </w:r>
      <w:r w:rsidR="005B555A" w:rsidRPr="00B2431E">
        <w:rPr>
          <w:color w:val="000000" w:themeColor="text1"/>
          <w:sz w:val="20"/>
          <w:szCs w:val="20"/>
          <w:u w:val="single"/>
        </w:rPr>
        <w:t>:</w:t>
      </w:r>
    </w:p>
    <w:p w14:paraId="3629BE79" w14:textId="06B84667" w:rsidR="00206DA2" w:rsidRPr="00B2431E" w:rsidRDefault="00F67607" w:rsidP="005E1CAA">
      <w:pPr>
        <w:spacing w:line="360" w:lineRule="auto"/>
        <w:ind w:left="360"/>
        <w:rPr>
          <w:color w:val="000000" w:themeColor="text1"/>
          <w:sz w:val="16"/>
          <w:szCs w:val="16"/>
        </w:rPr>
      </w:pPr>
      <w:r w:rsidRPr="00B2431E">
        <w:rPr>
          <w:b/>
          <w:color w:val="000000" w:themeColor="text1"/>
          <w:sz w:val="20"/>
          <w:szCs w:val="20"/>
        </w:rPr>
        <w:t>COGNOME NOME</w:t>
      </w:r>
      <w:r w:rsidR="005B555A" w:rsidRPr="00B2431E">
        <w:rPr>
          <w:b/>
          <w:color w:val="000000" w:themeColor="text1"/>
          <w:sz w:val="20"/>
          <w:szCs w:val="20"/>
        </w:rPr>
        <w:t>_IT-EN</w:t>
      </w:r>
      <w:r w:rsidR="00CE0C35" w:rsidRPr="00B2431E">
        <w:rPr>
          <w:b/>
          <w:color w:val="000000" w:themeColor="text1"/>
          <w:sz w:val="20"/>
          <w:szCs w:val="20"/>
        </w:rPr>
        <w:t xml:space="preserve"> </w:t>
      </w:r>
      <w:r w:rsidRPr="00B2431E">
        <w:rPr>
          <w:color w:val="000000" w:themeColor="text1"/>
          <w:sz w:val="16"/>
          <w:szCs w:val="16"/>
        </w:rPr>
        <w:t>(</w:t>
      </w:r>
      <w:r w:rsidR="004D3720" w:rsidRPr="00B2431E">
        <w:rPr>
          <w:color w:val="000000" w:themeColor="text1"/>
          <w:sz w:val="16"/>
          <w:szCs w:val="16"/>
        </w:rPr>
        <w:t>indica</w:t>
      </w:r>
      <w:r w:rsidR="00413028" w:rsidRPr="00B2431E">
        <w:rPr>
          <w:color w:val="000000" w:themeColor="text1"/>
          <w:sz w:val="16"/>
          <w:szCs w:val="16"/>
        </w:rPr>
        <w:t>re</w:t>
      </w:r>
      <w:r w:rsidR="004D3720" w:rsidRPr="00B2431E">
        <w:rPr>
          <w:color w:val="000000" w:themeColor="text1"/>
          <w:sz w:val="16"/>
          <w:szCs w:val="16"/>
        </w:rPr>
        <w:t xml:space="preserve"> alla fine la sigla della tua combinazione linguistica principale</w:t>
      </w:r>
      <w:r w:rsidRPr="00B2431E">
        <w:rPr>
          <w:color w:val="000000" w:themeColor="text1"/>
          <w:sz w:val="16"/>
          <w:szCs w:val="16"/>
        </w:rPr>
        <w:t>)</w:t>
      </w:r>
    </w:p>
    <w:p w14:paraId="7A7CEBFD" w14:textId="578C9FAC" w:rsidR="002122C4" w:rsidRPr="00B2431E" w:rsidRDefault="008E6BE4" w:rsidP="00F50D7B">
      <w:pPr>
        <w:pStyle w:val="Paragrafoelenco"/>
        <w:numPr>
          <w:ilvl w:val="0"/>
          <w:numId w:val="1"/>
        </w:numPr>
        <w:spacing w:line="360" w:lineRule="auto"/>
        <w:rPr>
          <w:color w:val="000000" w:themeColor="text1"/>
          <w:spacing w:val="20"/>
          <w:sz w:val="20"/>
          <w:szCs w:val="20"/>
        </w:rPr>
      </w:pPr>
      <w:r w:rsidRPr="00B2431E">
        <w:rPr>
          <w:color w:val="000000" w:themeColor="text1"/>
          <w:sz w:val="20"/>
          <w:szCs w:val="20"/>
        </w:rPr>
        <w:t xml:space="preserve">INVIALO </w:t>
      </w:r>
      <w:r w:rsidR="002122C4" w:rsidRPr="00B2431E">
        <w:rPr>
          <w:color w:val="000000" w:themeColor="text1"/>
          <w:sz w:val="20"/>
          <w:szCs w:val="20"/>
        </w:rPr>
        <w:t>IN PDF</w:t>
      </w:r>
      <w:r w:rsidR="00CE0C35" w:rsidRPr="00B2431E">
        <w:rPr>
          <w:color w:val="000000" w:themeColor="text1"/>
          <w:sz w:val="20"/>
          <w:szCs w:val="20"/>
        </w:rPr>
        <w:t>,</w:t>
      </w:r>
      <w:r w:rsidR="002122C4" w:rsidRPr="00B2431E">
        <w:rPr>
          <w:color w:val="000000" w:themeColor="text1"/>
          <w:sz w:val="20"/>
          <w:szCs w:val="20"/>
        </w:rPr>
        <w:t xml:space="preserve"> </w:t>
      </w:r>
      <w:r w:rsidRPr="00B2431E">
        <w:rPr>
          <w:color w:val="000000" w:themeColor="text1"/>
          <w:sz w:val="20"/>
          <w:szCs w:val="20"/>
        </w:rPr>
        <w:t>COME ALLEGATO DI EMAIL A:</w:t>
      </w:r>
    </w:p>
    <w:p w14:paraId="2576466B" w14:textId="77777777" w:rsidR="00C0165E" w:rsidRPr="00B2431E" w:rsidRDefault="008E6BE4" w:rsidP="00B01B17">
      <w:pPr>
        <w:pStyle w:val="Paragrafoelenco"/>
        <w:spacing w:line="360" w:lineRule="auto"/>
        <w:rPr>
          <w:color w:val="000000" w:themeColor="text1"/>
          <w:spacing w:val="20"/>
          <w:sz w:val="20"/>
          <w:szCs w:val="20"/>
        </w:rPr>
      </w:pPr>
      <w:r w:rsidRPr="00B2431E">
        <w:rPr>
          <w:color w:val="000000" w:themeColor="text1"/>
          <w:sz w:val="20"/>
          <w:szCs w:val="20"/>
        </w:rPr>
        <w:t xml:space="preserve"> </w:t>
      </w:r>
      <w:hyperlink r:id="rId8" w:history="1">
        <w:r w:rsidRPr="00B2431E">
          <w:rPr>
            <w:rStyle w:val="Collegamentoipertestuale"/>
            <w:color w:val="000000" w:themeColor="text1"/>
            <w:spacing w:val="20"/>
            <w:sz w:val="20"/>
            <w:szCs w:val="20"/>
          </w:rPr>
          <w:t>traduttori@traduzioni-asseverate.com</w:t>
        </w:r>
      </w:hyperlink>
    </w:p>
    <w:p w14:paraId="457833F0" w14:textId="66719BC2" w:rsidR="00151D0F" w:rsidRPr="00B2431E" w:rsidRDefault="00151D0F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2F71401D" w14:textId="668EAAD2" w:rsidR="00413028" w:rsidRPr="00B2431E" w:rsidRDefault="00413028" w:rsidP="00A64B20">
      <w:pPr>
        <w:spacing w:line="276" w:lineRule="auto"/>
        <w:rPr>
          <w:color w:val="000000" w:themeColor="text1"/>
          <w:sz w:val="21"/>
          <w:szCs w:val="21"/>
        </w:rPr>
      </w:pPr>
      <w:r w:rsidRPr="00B2431E">
        <w:rPr>
          <w:color w:val="000000" w:themeColor="text1"/>
          <w:sz w:val="21"/>
          <w:szCs w:val="21"/>
          <w:u w:val="single"/>
        </w:rPr>
        <w:t>Grazie per aver compilato la scheda traduttori per possibili collaborazioni con Giuritrad</w:t>
      </w:r>
      <w:r w:rsidRPr="00B2431E">
        <w:rPr>
          <w:color w:val="000000" w:themeColor="text1"/>
          <w:sz w:val="21"/>
          <w:szCs w:val="21"/>
        </w:rPr>
        <w:t>.</w:t>
      </w:r>
    </w:p>
    <w:p w14:paraId="0A3C3480" w14:textId="42B6CFCB" w:rsidR="00A46B8E" w:rsidRPr="00B2431E" w:rsidRDefault="00A46B8E" w:rsidP="00A64B20">
      <w:pPr>
        <w:spacing w:line="276" w:lineRule="auto"/>
        <w:rPr>
          <w:color w:val="000000" w:themeColor="text1"/>
          <w:sz w:val="21"/>
          <w:szCs w:val="21"/>
        </w:rPr>
      </w:pPr>
    </w:p>
    <w:p w14:paraId="4C2EDEFB" w14:textId="42858C3E" w:rsidR="00B11ACF" w:rsidRPr="00B11ACF" w:rsidRDefault="00A46B8E" w:rsidP="00B11ACF">
      <w:pPr>
        <w:spacing w:line="276" w:lineRule="auto"/>
        <w:rPr>
          <w:color w:val="4472C4" w:themeColor="accent1"/>
          <w:sz w:val="21"/>
          <w:szCs w:val="21"/>
        </w:rPr>
      </w:pPr>
      <w:r w:rsidRPr="00B2431E">
        <w:rPr>
          <w:color w:val="000000" w:themeColor="text1"/>
          <w:sz w:val="21"/>
          <w:szCs w:val="21"/>
        </w:rPr>
        <w:t>Ti informiamo che inviandoci questa scheda compilata, i tuoi dati saranno trattati in conformità alla legge europea sulla Privacy GDPR 979/16</w:t>
      </w:r>
      <w:r w:rsidR="00B11ACF">
        <w:rPr>
          <w:color w:val="000000" w:themeColor="text1"/>
          <w:sz w:val="21"/>
          <w:szCs w:val="21"/>
        </w:rPr>
        <w:t xml:space="preserve"> così come riportato al seguente link: </w:t>
      </w:r>
      <w:hyperlink r:id="rId9" w:history="1">
        <w:r w:rsidR="00B11ACF" w:rsidRPr="007C7FBF">
          <w:rPr>
            <w:rStyle w:val="Collegamentoipertestuale"/>
            <w:sz w:val="21"/>
            <w:szCs w:val="21"/>
          </w:rPr>
          <w:t>Informativa privacy traduttori</w:t>
        </w:r>
      </w:hyperlink>
    </w:p>
    <w:p w14:paraId="7A4E688C" w14:textId="1610D1D6" w:rsidR="00A46B8E" w:rsidRPr="00B2431E" w:rsidRDefault="00A46B8E" w:rsidP="00A64B20">
      <w:pPr>
        <w:spacing w:line="276" w:lineRule="auto"/>
        <w:rPr>
          <w:color w:val="000000" w:themeColor="text1"/>
          <w:sz w:val="21"/>
          <w:szCs w:val="21"/>
        </w:rPr>
      </w:pPr>
    </w:p>
    <w:sectPr w:rsidR="00A46B8E" w:rsidRPr="00B2431E" w:rsidSect="00716D2E">
      <w:headerReference w:type="default" r:id="rId10"/>
      <w:pgSz w:w="11900" w:h="16840"/>
      <w:pgMar w:top="1474" w:right="1134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881C9" w14:textId="77777777" w:rsidR="00A95407" w:rsidRDefault="00A95407" w:rsidP="00086E0C">
      <w:r>
        <w:separator/>
      </w:r>
    </w:p>
  </w:endnote>
  <w:endnote w:type="continuationSeparator" w:id="0">
    <w:p w14:paraId="6A68586A" w14:textId="77777777" w:rsidR="00A95407" w:rsidRDefault="00A95407" w:rsidP="0008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98EE7" w14:textId="77777777" w:rsidR="00A95407" w:rsidRDefault="00A95407" w:rsidP="00086E0C">
      <w:r>
        <w:separator/>
      </w:r>
    </w:p>
  </w:footnote>
  <w:footnote w:type="continuationSeparator" w:id="0">
    <w:p w14:paraId="2259A676" w14:textId="77777777" w:rsidR="00A95407" w:rsidRDefault="00A95407" w:rsidP="0008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D2EB" w14:textId="36853AC2" w:rsidR="00101AFF" w:rsidRDefault="00A64BC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2D3EB" wp14:editId="6AD0E2ED">
              <wp:simplePos x="0" y="0"/>
              <wp:positionH relativeFrom="column">
                <wp:posOffset>2923540</wp:posOffset>
              </wp:positionH>
              <wp:positionV relativeFrom="paragraph">
                <wp:posOffset>98425</wp:posOffset>
              </wp:positionV>
              <wp:extent cx="3282462" cy="691661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2462" cy="6916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4651C" w14:textId="77777777" w:rsidR="00DF4B2B" w:rsidRPr="00716D2E" w:rsidRDefault="00DF4B2B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716D2E">
                            <w:rPr>
                              <w:b/>
                              <w:sz w:val="22"/>
                              <w:szCs w:val="22"/>
                            </w:rPr>
                            <w:t>GIURITRAD DI M.J. IGLESIAS</w:t>
                          </w:r>
                        </w:p>
                        <w:p w14:paraId="5677A808" w14:textId="5CB036D5" w:rsidR="00DF4B2B" w:rsidRPr="00716D2E" w:rsidRDefault="00A64BCB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Prato della Valle, 105 – 35123 Padova (Italia)</w:t>
                          </w:r>
                        </w:p>
                        <w:p w14:paraId="477611F9" w14:textId="77777777" w:rsidR="00DF4B2B" w:rsidRPr="00716D2E" w:rsidRDefault="00716D2E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716D2E">
                            <w:rPr>
                              <w:sz w:val="22"/>
                              <w:szCs w:val="22"/>
                            </w:rPr>
                            <w:t>P. IVA: 03977090285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2D3E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30.2pt;margin-top:7.75pt;width:258.4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" filled="f" stroked="f">
              <v:textbox>
                <w:txbxContent>
                  <w:p w14:paraId="1114651C" w14:textId="77777777" w:rsidR="00DF4B2B" w:rsidRPr="00716D2E" w:rsidRDefault="00DF4B2B">
                    <w:pPr>
                      <w:rPr>
                        <w:b/>
                        <w:sz w:val="22"/>
                        <w:szCs w:val="22"/>
                      </w:rPr>
                    </w:pPr>
                    <w:r w:rsidRPr="00716D2E">
                      <w:rPr>
                        <w:b/>
                        <w:sz w:val="22"/>
                        <w:szCs w:val="22"/>
                      </w:rPr>
                      <w:t>GIURITRAD DI M.J. IGLESIAS</w:t>
                    </w:r>
                  </w:p>
                  <w:p w14:paraId="5677A808" w14:textId="5CB036D5" w:rsidR="00DF4B2B" w:rsidRPr="00716D2E" w:rsidRDefault="00A64BCB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Prato della Valle, 105 – 35123 Padova (Italia)</w:t>
                    </w:r>
                  </w:p>
                  <w:p w14:paraId="477611F9" w14:textId="77777777" w:rsidR="00DF4B2B" w:rsidRPr="00716D2E" w:rsidRDefault="00716D2E">
                    <w:pPr>
                      <w:rPr>
                        <w:sz w:val="22"/>
                        <w:szCs w:val="22"/>
                      </w:rPr>
                    </w:pPr>
                    <w:r w:rsidRPr="00716D2E">
                      <w:rPr>
                        <w:sz w:val="22"/>
                        <w:szCs w:val="22"/>
                      </w:rPr>
                      <w:t>P. IVA: 03977090285</w:t>
                    </w:r>
                  </w:p>
                </w:txbxContent>
              </v:textbox>
            </v:shape>
          </w:pict>
        </mc:Fallback>
      </mc:AlternateContent>
    </w:r>
    <w:r w:rsidR="00D00CFD">
      <w:rPr>
        <w:noProof/>
      </w:rPr>
      <w:drawing>
        <wp:inline distT="0" distB="0" distL="0" distR="0" wp14:anchorId="2EA5E9DD" wp14:editId="6A9E8AF7">
          <wp:extent cx="2427159" cy="1047115"/>
          <wp:effectExtent l="0" t="0" r="0" b="0"/>
          <wp:docPr id="3" name="Immagin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622" cy="106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5A83"/>
    <w:multiLevelType w:val="hybridMultilevel"/>
    <w:tmpl w:val="146024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D0F"/>
    <w:rsid w:val="00006872"/>
    <w:rsid w:val="000241D2"/>
    <w:rsid w:val="00031E03"/>
    <w:rsid w:val="000620A6"/>
    <w:rsid w:val="00086E0C"/>
    <w:rsid w:val="000A3FC4"/>
    <w:rsid w:val="000C678C"/>
    <w:rsid w:val="000D0BE1"/>
    <w:rsid w:val="000E499C"/>
    <w:rsid w:val="000F23CC"/>
    <w:rsid w:val="000F333E"/>
    <w:rsid w:val="00101AFF"/>
    <w:rsid w:val="00130CED"/>
    <w:rsid w:val="00151D0F"/>
    <w:rsid w:val="001622EB"/>
    <w:rsid w:val="001857EF"/>
    <w:rsid w:val="001C7566"/>
    <w:rsid w:val="00206DA2"/>
    <w:rsid w:val="00212228"/>
    <w:rsid w:val="002122C4"/>
    <w:rsid w:val="00261425"/>
    <w:rsid w:val="00347351"/>
    <w:rsid w:val="0037134B"/>
    <w:rsid w:val="003D666C"/>
    <w:rsid w:val="003E7CFD"/>
    <w:rsid w:val="00413028"/>
    <w:rsid w:val="00433EA8"/>
    <w:rsid w:val="00446AB0"/>
    <w:rsid w:val="0047499F"/>
    <w:rsid w:val="004D3720"/>
    <w:rsid w:val="004D4714"/>
    <w:rsid w:val="004D7E54"/>
    <w:rsid w:val="005A1735"/>
    <w:rsid w:val="005B555A"/>
    <w:rsid w:val="005E1CAA"/>
    <w:rsid w:val="00615D2A"/>
    <w:rsid w:val="006639A8"/>
    <w:rsid w:val="00665322"/>
    <w:rsid w:val="006D5298"/>
    <w:rsid w:val="00716D2E"/>
    <w:rsid w:val="00750923"/>
    <w:rsid w:val="00753A2A"/>
    <w:rsid w:val="007C7FBF"/>
    <w:rsid w:val="0081079A"/>
    <w:rsid w:val="00852C4A"/>
    <w:rsid w:val="008A0174"/>
    <w:rsid w:val="008C34D9"/>
    <w:rsid w:val="008D48E7"/>
    <w:rsid w:val="008E1629"/>
    <w:rsid w:val="008E29D8"/>
    <w:rsid w:val="008E6BE4"/>
    <w:rsid w:val="008E7E12"/>
    <w:rsid w:val="00904EDC"/>
    <w:rsid w:val="00911E7B"/>
    <w:rsid w:val="00917323"/>
    <w:rsid w:val="00953247"/>
    <w:rsid w:val="009940FB"/>
    <w:rsid w:val="009D01C3"/>
    <w:rsid w:val="009E2108"/>
    <w:rsid w:val="00A3154E"/>
    <w:rsid w:val="00A46B8E"/>
    <w:rsid w:val="00A64B20"/>
    <w:rsid w:val="00A64BCB"/>
    <w:rsid w:val="00A75A3D"/>
    <w:rsid w:val="00A95407"/>
    <w:rsid w:val="00A9657B"/>
    <w:rsid w:val="00AB5D21"/>
    <w:rsid w:val="00B01B17"/>
    <w:rsid w:val="00B11ACF"/>
    <w:rsid w:val="00B2431E"/>
    <w:rsid w:val="00B33B4A"/>
    <w:rsid w:val="00B80A9A"/>
    <w:rsid w:val="00BA418A"/>
    <w:rsid w:val="00BB1780"/>
    <w:rsid w:val="00BE2809"/>
    <w:rsid w:val="00C0165E"/>
    <w:rsid w:val="00C13E82"/>
    <w:rsid w:val="00C24D1A"/>
    <w:rsid w:val="00C42534"/>
    <w:rsid w:val="00C517B9"/>
    <w:rsid w:val="00C769E4"/>
    <w:rsid w:val="00CB7CA0"/>
    <w:rsid w:val="00CE0C35"/>
    <w:rsid w:val="00CF3F2A"/>
    <w:rsid w:val="00D00CFD"/>
    <w:rsid w:val="00D03A62"/>
    <w:rsid w:val="00D137E6"/>
    <w:rsid w:val="00D203EB"/>
    <w:rsid w:val="00D20B0B"/>
    <w:rsid w:val="00D242E2"/>
    <w:rsid w:val="00D51E1E"/>
    <w:rsid w:val="00D56489"/>
    <w:rsid w:val="00D73F01"/>
    <w:rsid w:val="00DF4B2B"/>
    <w:rsid w:val="00DF6B29"/>
    <w:rsid w:val="00E06778"/>
    <w:rsid w:val="00E20D3F"/>
    <w:rsid w:val="00E23DAF"/>
    <w:rsid w:val="00E34AF2"/>
    <w:rsid w:val="00E43D29"/>
    <w:rsid w:val="00E85B78"/>
    <w:rsid w:val="00EE17A2"/>
    <w:rsid w:val="00F15AE1"/>
    <w:rsid w:val="00F42599"/>
    <w:rsid w:val="00F50D7B"/>
    <w:rsid w:val="00F51F55"/>
    <w:rsid w:val="00F67607"/>
    <w:rsid w:val="00FA28A0"/>
    <w:rsid w:val="00FC482B"/>
    <w:rsid w:val="00FE0C41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271A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242E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E6BE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E6BE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86E0C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E0C"/>
  </w:style>
  <w:style w:type="paragraph" w:styleId="Pidipagina">
    <w:name w:val="footer"/>
    <w:basedOn w:val="Normale"/>
    <w:link w:val="PidipaginaCarattere"/>
    <w:uiPriority w:val="99"/>
    <w:unhideWhenUsed/>
    <w:rsid w:val="00086E0C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E0C"/>
  </w:style>
  <w:style w:type="table" w:styleId="Grigliatabella">
    <w:name w:val="Table Grid"/>
    <w:basedOn w:val="Tabellanormale"/>
    <w:uiPriority w:val="39"/>
    <w:rsid w:val="00CE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rsid w:val="00E43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2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uttori@traduzioni-assevera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duzioni-asseverate.com/informativa-privacy-traduttor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raduzioni-asseverate.com/informativa-privacy-traduttor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https://www.traduzioni-asseverate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551</Words>
  <Characters>3307</Characters>
  <Application>Microsoft Office Word</Application>
  <DocSecurity>0</DocSecurity>
  <Lines>87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Traduzionispagnolo.com - Giuritrad - Medicaltrad - 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IGLESIAS</dc:creator>
  <cp:keywords/>
  <dc:description/>
  <cp:lastModifiedBy>MARIA JOSE IGLESIAS</cp:lastModifiedBy>
  <cp:revision>2</cp:revision>
  <dcterms:created xsi:type="dcterms:W3CDTF">2018-12-02T10:23:00Z</dcterms:created>
  <dcterms:modified xsi:type="dcterms:W3CDTF">2018-12-02T10:23:00Z</dcterms:modified>
</cp:coreProperties>
</file>